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B6" w:rsidRPr="00127983" w:rsidRDefault="00620EB6" w:rsidP="00620EB6">
      <w:pPr>
        <w:ind w:right="141"/>
        <w:rPr>
          <w:b/>
          <w:sz w:val="28"/>
          <w:szCs w:val="28"/>
        </w:rPr>
      </w:pPr>
      <w:r w:rsidRPr="00127983">
        <w:rPr>
          <w:b/>
          <w:sz w:val="28"/>
          <w:szCs w:val="28"/>
        </w:rPr>
        <w:t xml:space="preserve">FORMULIER SCHOOLONDERSTEUNINGSTEAM </w:t>
      </w:r>
    </w:p>
    <w:p w:rsidR="004A2F5B" w:rsidRPr="00620EB6" w:rsidRDefault="00620EB6" w:rsidP="00620EB6">
      <w:pPr>
        <w:ind w:right="-1"/>
        <w:rPr>
          <w:sz w:val="24"/>
          <w:szCs w:val="24"/>
        </w:rPr>
      </w:pPr>
      <w:r w:rsidRPr="00620EB6">
        <w:rPr>
          <w:b/>
          <w:sz w:val="26"/>
          <w:szCs w:val="26"/>
        </w:rPr>
        <w:t>DEELREGIO PLEIN MIDDEN</w:t>
      </w:r>
      <w:r w:rsidRPr="00620EB6">
        <w:rPr>
          <w:b/>
          <w:sz w:val="30"/>
          <w:szCs w:val="30"/>
        </w:rPr>
        <w:t xml:space="preserve"> </w:t>
      </w:r>
      <w:r w:rsidRPr="00620EB6">
        <w:rPr>
          <w:b/>
          <w:sz w:val="26"/>
          <w:szCs w:val="26"/>
        </w:rPr>
        <w:t>TWENTE</w:t>
      </w:r>
    </w:p>
    <w:tbl>
      <w:tblPr>
        <w:tblStyle w:val="affb"/>
        <w:tblW w:w="7023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55"/>
        <w:gridCol w:w="4638"/>
      </w:tblGrid>
      <w:tr w:rsidR="00127983" w:rsidRPr="00127983" w:rsidTr="00E0367D">
        <w:trPr>
          <w:trHeight w:val="240"/>
        </w:trPr>
        <w:tc>
          <w:tcPr>
            <w:tcW w:w="2385" w:type="dxa"/>
            <w:gridSpan w:val="2"/>
            <w:shd w:val="clear" w:color="auto" w:fill="CCCCCC"/>
          </w:tcPr>
          <w:p w:rsidR="00E0367D" w:rsidRPr="00127983" w:rsidRDefault="00E0367D" w:rsidP="001279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  <w:bookmarkStart w:id="0" w:name="_heading=h.w8wccmr6048w" w:colFirst="0" w:colLast="0"/>
            <w:bookmarkEnd w:id="0"/>
            <w:r w:rsidRPr="00127983">
              <w:rPr>
                <w:b/>
                <w:sz w:val="24"/>
                <w:szCs w:val="24"/>
              </w:rPr>
              <w:t xml:space="preserve">SOT- data </w:t>
            </w:r>
          </w:p>
        </w:tc>
        <w:tc>
          <w:tcPr>
            <w:tcW w:w="4638" w:type="dxa"/>
            <w:shd w:val="clear" w:color="auto" w:fill="CCCCCC"/>
          </w:tcPr>
          <w:p w:rsidR="00E0367D" w:rsidRPr="00127983" w:rsidRDefault="00E0367D" w:rsidP="001279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  <w:r w:rsidRPr="00127983">
              <w:rPr>
                <w:b/>
                <w:sz w:val="24"/>
                <w:szCs w:val="24"/>
              </w:rPr>
              <w:t>Ingevuld door:</w:t>
            </w:r>
          </w:p>
        </w:tc>
      </w:tr>
      <w:tr w:rsidR="00127983" w:rsidRPr="00127983" w:rsidTr="00E0367D">
        <w:trPr>
          <w:trHeight w:val="240"/>
        </w:trPr>
        <w:tc>
          <w:tcPr>
            <w:tcW w:w="630" w:type="dxa"/>
            <w:shd w:val="clear" w:color="auto" w:fill="auto"/>
          </w:tcPr>
          <w:p w:rsidR="00E0367D" w:rsidRPr="00127983" w:rsidRDefault="00E0367D" w:rsidP="001279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  <w:r w:rsidRPr="00127983">
              <w:rPr>
                <w:b/>
              </w:rPr>
              <w:t>1.</w:t>
            </w:r>
          </w:p>
        </w:tc>
        <w:tc>
          <w:tcPr>
            <w:tcW w:w="1755" w:type="dxa"/>
            <w:shd w:val="clear" w:color="auto" w:fill="auto"/>
          </w:tcPr>
          <w:p w:rsidR="00E0367D" w:rsidRPr="00127983" w:rsidRDefault="00E0367D" w:rsidP="0012798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  <w:r w:rsidRPr="00127983">
              <w:rPr>
                <w:b/>
              </w:rPr>
              <w:t>d.d.</w:t>
            </w:r>
          </w:p>
        </w:tc>
        <w:tc>
          <w:tcPr>
            <w:tcW w:w="4638" w:type="dxa"/>
          </w:tcPr>
          <w:p w:rsidR="00E0367D" w:rsidRPr="00127983" w:rsidRDefault="00E0367D" w:rsidP="0012798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</w:p>
        </w:tc>
      </w:tr>
      <w:tr w:rsidR="00127983" w:rsidRPr="00127983" w:rsidTr="00E0367D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7D" w:rsidRPr="00127983" w:rsidRDefault="00E0367D" w:rsidP="001279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  <w:r w:rsidRPr="00127983">
              <w:rPr>
                <w:b/>
              </w:rPr>
              <w:t>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7D" w:rsidRPr="00127983" w:rsidRDefault="00E0367D" w:rsidP="001279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  <w:r w:rsidRPr="00127983">
              <w:rPr>
                <w:b/>
              </w:rPr>
              <w:t>d.d.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7D" w:rsidRPr="00127983" w:rsidRDefault="00E0367D" w:rsidP="001279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</w:p>
        </w:tc>
      </w:tr>
      <w:tr w:rsidR="00127983" w:rsidRPr="00127983" w:rsidTr="00E0367D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7D" w:rsidRPr="00127983" w:rsidRDefault="00E0367D" w:rsidP="001279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  <w:bookmarkStart w:id="1" w:name="_heading=h.qm3lbwfzcksq" w:colFirst="0" w:colLast="0"/>
            <w:bookmarkEnd w:id="1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7D" w:rsidRPr="00127983" w:rsidRDefault="00E0367D" w:rsidP="001279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7D" w:rsidRPr="00127983" w:rsidRDefault="00E0367D" w:rsidP="001279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</w:p>
        </w:tc>
      </w:tr>
      <w:tr w:rsidR="00E0367D" w:rsidRPr="00127983" w:rsidTr="00E0367D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7D" w:rsidRPr="00127983" w:rsidRDefault="00E0367D" w:rsidP="001279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7D" w:rsidRPr="00127983" w:rsidRDefault="00E0367D" w:rsidP="001279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7D" w:rsidRPr="00127983" w:rsidRDefault="00E0367D" w:rsidP="001279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</w:p>
        </w:tc>
      </w:tr>
    </w:tbl>
    <w:p w:rsidR="00B456C4" w:rsidRPr="00127983" w:rsidRDefault="00B456C4" w:rsidP="00620EB6">
      <w:pPr>
        <w:ind w:right="141"/>
        <w:rPr>
          <w:b/>
          <w:i/>
          <w:sz w:val="26"/>
          <w:szCs w:val="26"/>
        </w:rPr>
      </w:pPr>
    </w:p>
    <w:tbl>
      <w:tblPr>
        <w:tblStyle w:val="affc"/>
        <w:tblW w:w="91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4588"/>
      </w:tblGrid>
      <w:tr w:rsidR="00127983" w:rsidRPr="00127983" w:rsidTr="00053FE3">
        <w:trPr>
          <w:trHeight w:val="220"/>
        </w:trPr>
        <w:tc>
          <w:tcPr>
            <w:tcW w:w="9628" w:type="dxa"/>
            <w:gridSpan w:val="2"/>
            <w:shd w:val="clear" w:color="auto" w:fill="CCCCCC"/>
            <w:vAlign w:val="center"/>
          </w:tcPr>
          <w:p w:rsidR="00B456C4" w:rsidRPr="00127983" w:rsidRDefault="00ED25FE" w:rsidP="001279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  <w:tab w:val="left" w:pos="5060"/>
              </w:tabs>
              <w:spacing w:after="0" w:line="240" w:lineRule="auto"/>
              <w:ind w:right="141"/>
              <w:rPr>
                <w:b/>
              </w:rPr>
            </w:pPr>
            <w:r w:rsidRPr="00127983">
              <w:rPr>
                <w:b/>
              </w:rPr>
              <w:t>LEERLING</w:t>
            </w:r>
          </w:p>
        </w:tc>
      </w:tr>
      <w:tr w:rsidR="00127983" w:rsidRPr="0027536D" w:rsidTr="00053FE3">
        <w:trPr>
          <w:trHeight w:val="220"/>
        </w:trPr>
        <w:tc>
          <w:tcPr>
            <w:tcW w:w="9628" w:type="dxa"/>
            <w:vAlign w:val="center"/>
          </w:tcPr>
          <w:p w:rsidR="00B456C4" w:rsidRPr="0027536D" w:rsidRDefault="000B279F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Achternaam</w:t>
            </w:r>
          </w:p>
        </w:tc>
        <w:tc>
          <w:tcPr>
            <w:tcW w:w="9628" w:type="dxa"/>
            <w:vAlign w:val="center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053FE3">
        <w:trPr>
          <w:trHeight w:val="220"/>
        </w:trPr>
        <w:tc>
          <w:tcPr>
            <w:tcW w:w="9628" w:type="dxa"/>
            <w:vAlign w:val="center"/>
          </w:tcPr>
          <w:p w:rsidR="00B456C4" w:rsidRPr="0027536D" w:rsidRDefault="000B279F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Voornaam</w:t>
            </w:r>
          </w:p>
        </w:tc>
        <w:tc>
          <w:tcPr>
            <w:tcW w:w="9628" w:type="dxa"/>
            <w:vAlign w:val="center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053FE3">
        <w:trPr>
          <w:trHeight w:val="220"/>
        </w:trPr>
        <w:tc>
          <w:tcPr>
            <w:tcW w:w="9628" w:type="dxa"/>
            <w:vAlign w:val="center"/>
          </w:tcPr>
          <w:p w:rsidR="00B456C4" w:rsidRPr="0027536D" w:rsidRDefault="00ED25F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Geboortedatum </w:t>
            </w:r>
          </w:p>
        </w:tc>
        <w:tc>
          <w:tcPr>
            <w:tcW w:w="9628" w:type="dxa"/>
            <w:vAlign w:val="center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053FE3">
        <w:trPr>
          <w:trHeight w:val="220"/>
        </w:trPr>
        <w:tc>
          <w:tcPr>
            <w:tcW w:w="9628" w:type="dxa"/>
            <w:vAlign w:val="center"/>
          </w:tcPr>
          <w:p w:rsidR="00265034" w:rsidRPr="0027536D" w:rsidRDefault="0026503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Geslacht</w:t>
            </w:r>
          </w:p>
        </w:tc>
        <w:tc>
          <w:tcPr>
            <w:tcW w:w="9628" w:type="dxa"/>
            <w:vAlign w:val="center"/>
          </w:tcPr>
          <w:p w:rsidR="00265034" w:rsidRPr="0027536D" w:rsidRDefault="00D710D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141647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83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503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E8176F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jongen</w:t>
            </w:r>
            <w:r w:rsidR="0026503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12356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34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503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E8176F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meisje</w:t>
            </w:r>
          </w:p>
        </w:tc>
      </w:tr>
    </w:tbl>
    <w:p w:rsidR="00B456C4" w:rsidRPr="001E5746" w:rsidRDefault="00B456C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d"/>
        <w:tblW w:w="919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3345"/>
        <w:gridCol w:w="2936"/>
      </w:tblGrid>
      <w:tr w:rsidR="00127983" w:rsidRPr="00127983" w:rsidTr="00127983">
        <w:tc>
          <w:tcPr>
            <w:tcW w:w="9191" w:type="dxa"/>
            <w:gridSpan w:val="3"/>
            <w:shd w:val="clear" w:color="auto" w:fill="CCCCCC"/>
            <w:vAlign w:val="center"/>
          </w:tcPr>
          <w:p w:rsidR="00B456C4" w:rsidRPr="00127983" w:rsidRDefault="00410AEE" w:rsidP="001279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  <w:tab w:val="left" w:pos="5060"/>
              </w:tabs>
              <w:spacing w:after="0" w:line="240" w:lineRule="auto"/>
              <w:ind w:right="141"/>
              <w:rPr>
                <w:b/>
              </w:rPr>
            </w:pPr>
            <w:r w:rsidRPr="00127983">
              <w:rPr>
                <w:b/>
              </w:rPr>
              <w:t>GEGEVENS OUDER(S) / VERZORGER (S) / VOOGD</w:t>
            </w: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B456C4" w:rsidRPr="0027536D" w:rsidRDefault="00ED25F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Ouder / verzorger 1</w:t>
            </w:r>
          </w:p>
        </w:tc>
        <w:tc>
          <w:tcPr>
            <w:tcW w:w="2936" w:type="dxa"/>
            <w:vAlign w:val="center"/>
          </w:tcPr>
          <w:p w:rsidR="00B456C4" w:rsidRPr="0027536D" w:rsidRDefault="00ED25F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Ouder / verzorger 2</w:t>
            </w: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B456C4" w:rsidRPr="0027536D" w:rsidRDefault="00ED25F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Naam</w:t>
            </w:r>
          </w:p>
        </w:tc>
        <w:tc>
          <w:tcPr>
            <w:tcW w:w="3345" w:type="dxa"/>
            <w:vAlign w:val="center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B456C4" w:rsidRPr="0027536D" w:rsidRDefault="00ED25F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Relatie tot het kind</w:t>
            </w:r>
          </w:p>
        </w:tc>
        <w:tc>
          <w:tcPr>
            <w:tcW w:w="3345" w:type="dxa"/>
            <w:vAlign w:val="center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B456C4" w:rsidRPr="0027536D" w:rsidRDefault="00410AE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Adres</w:t>
            </w:r>
          </w:p>
        </w:tc>
        <w:tc>
          <w:tcPr>
            <w:tcW w:w="3345" w:type="dxa"/>
            <w:vAlign w:val="center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410AEE" w:rsidRPr="0027536D" w:rsidRDefault="00410AE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Postcode</w:t>
            </w:r>
          </w:p>
        </w:tc>
        <w:tc>
          <w:tcPr>
            <w:tcW w:w="3345" w:type="dxa"/>
            <w:vAlign w:val="center"/>
          </w:tcPr>
          <w:p w:rsidR="00410AEE" w:rsidRPr="0027536D" w:rsidRDefault="00410AE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410AEE" w:rsidRPr="0027536D" w:rsidRDefault="00410AE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B456C4" w:rsidRPr="0027536D" w:rsidRDefault="00410AE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W</w:t>
            </w:r>
            <w:r w:rsidR="00ED25FE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oonplaats</w:t>
            </w:r>
          </w:p>
        </w:tc>
        <w:tc>
          <w:tcPr>
            <w:tcW w:w="3345" w:type="dxa"/>
            <w:vAlign w:val="center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Woont de leerling op dit adres volgens de basisregistratie personen BRP v/d gemeente?</w:t>
            </w:r>
          </w:p>
        </w:tc>
        <w:tc>
          <w:tcPr>
            <w:tcW w:w="3345" w:type="dxa"/>
            <w:vAlign w:val="center"/>
          </w:tcPr>
          <w:p w:rsidR="00022564" w:rsidRPr="0027536D" w:rsidRDefault="00D710D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7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191300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CA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02256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ja             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11782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64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56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nee</w:t>
            </w:r>
          </w:p>
        </w:tc>
        <w:tc>
          <w:tcPr>
            <w:tcW w:w="2936" w:type="dxa"/>
            <w:vAlign w:val="center"/>
          </w:tcPr>
          <w:p w:rsidR="00022564" w:rsidRPr="0027536D" w:rsidRDefault="00D710D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7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7399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64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56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ja             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139103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64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56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nee</w:t>
            </w: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E-mail</w:t>
            </w:r>
          </w:p>
        </w:tc>
        <w:tc>
          <w:tcPr>
            <w:tcW w:w="3345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Telefoonnummer</w:t>
            </w:r>
          </w:p>
        </w:tc>
        <w:tc>
          <w:tcPr>
            <w:tcW w:w="3345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720"/>
                <w:tab w:val="left" w:pos="144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Contactpersoon wanneer ouders / verzorgers geen Nederlands spreken</w:t>
            </w:r>
          </w:p>
        </w:tc>
        <w:tc>
          <w:tcPr>
            <w:tcW w:w="3345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720"/>
                <w:tab w:val="left" w:pos="144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720"/>
                <w:tab w:val="left" w:pos="144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127983" w:rsidTr="00127983">
        <w:tc>
          <w:tcPr>
            <w:tcW w:w="9191" w:type="dxa"/>
            <w:gridSpan w:val="3"/>
            <w:shd w:val="clear" w:color="auto" w:fill="CCCCCC"/>
            <w:vAlign w:val="center"/>
          </w:tcPr>
          <w:p w:rsidR="00022564" w:rsidRPr="00127983" w:rsidRDefault="00022564" w:rsidP="001279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  <w:tab w:val="left" w:pos="5060"/>
              </w:tabs>
              <w:spacing w:after="0" w:line="240" w:lineRule="auto"/>
              <w:ind w:right="141"/>
              <w:rPr>
                <w:b/>
              </w:rPr>
            </w:pPr>
            <w:r w:rsidRPr="00127983">
              <w:rPr>
                <w:b/>
              </w:rPr>
              <w:t>OUDERLIJK / WETTELIJK GEZAG</w:t>
            </w:r>
          </w:p>
        </w:tc>
      </w:tr>
      <w:tr w:rsidR="00127983" w:rsidRPr="0027536D" w:rsidTr="00127983">
        <w:tc>
          <w:tcPr>
            <w:tcW w:w="9191" w:type="dxa"/>
            <w:gridSpan w:val="3"/>
            <w:shd w:val="clear" w:color="auto" w:fill="auto"/>
            <w:vAlign w:val="center"/>
          </w:tcPr>
          <w:p w:rsidR="00022564" w:rsidRPr="0027536D" w:rsidRDefault="00D710D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5535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64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56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Beide ouders hebben het gezag</w:t>
            </w:r>
          </w:p>
          <w:p w:rsidR="00022564" w:rsidRPr="0027536D" w:rsidRDefault="00D710D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4867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64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56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Alleen ouder / verzorger 1 heeft het gezag</w:t>
            </w:r>
          </w:p>
          <w:p w:rsidR="00022564" w:rsidRPr="0027536D" w:rsidRDefault="00D710D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5508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64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56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Alleen ouder / verzorger 2 heeft het gezag</w:t>
            </w:r>
          </w:p>
          <w:p w:rsidR="00022564" w:rsidRPr="0027536D" w:rsidRDefault="00D710D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213236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64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56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Anders*, namelijk:</w:t>
            </w:r>
            <w:r w:rsidR="0002256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022564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</w:p>
          <w:p w:rsidR="00022564" w:rsidRPr="0027536D" w:rsidRDefault="0002256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* Als beide ouders </w:t>
            </w:r>
            <w:r w:rsidRPr="0027536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geen gezag</w:t>
            </w: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hebben: hoe is het dan geregeld? Vul dan bij '</w:t>
            </w: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</w:rPr>
              <w:t>Anders</w:t>
            </w: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' in bij wie het gezag ligt.</w:t>
            </w:r>
          </w:p>
        </w:tc>
      </w:tr>
    </w:tbl>
    <w:p w:rsidR="00EF257F" w:rsidRPr="00EE5902" w:rsidRDefault="00EF257F" w:rsidP="00EE5902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d"/>
        <w:tblW w:w="919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6281"/>
      </w:tblGrid>
      <w:tr w:rsidR="00127983" w:rsidRPr="00127983" w:rsidTr="00127983">
        <w:tc>
          <w:tcPr>
            <w:tcW w:w="9191" w:type="dxa"/>
            <w:gridSpan w:val="2"/>
            <w:shd w:val="clear" w:color="auto" w:fill="BFBFBF" w:themeFill="background1" w:themeFillShade="BF"/>
            <w:vAlign w:val="center"/>
          </w:tcPr>
          <w:p w:rsidR="00022564" w:rsidRPr="00127983" w:rsidRDefault="00022564" w:rsidP="001279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  <w:tab w:val="left" w:pos="5060"/>
              </w:tabs>
              <w:spacing w:after="0" w:line="240" w:lineRule="auto"/>
              <w:ind w:right="141"/>
            </w:pPr>
            <w:r w:rsidRPr="00127983">
              <w:t>Vul indien van toepassing ook de volgende gegevens in (indien niet van toepassing: weghalen)</w:t>
            </w: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Naam voogd</w:t>
            </w:r>
          </w:p>
        </w:tc>
        <w:tc>
          <w:tcPr>
            <w:tcW w:w="6281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Adres</w:t>
            </w:r>
          </w:p>
        </w:tc>
        <w:tc>
          <w:tcPr>
            <w:tcW w:w="6281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Postcode en woonplaats</w:t>
            </w:r>
          </w:p>
        </w:tc>
        <w:tc>
          <w:tcPr>
            <w:tcW w:w="6281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E-mail</w:t>
            </w:r>
          </w:p>
        </w:tc>
        <w:tc>
          <w:tcPr>
            <w:tcW w:w="6281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c>
          <w:tcPr>
            <w:tcW w:w="2910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Telefoonnummer</w:t>
            </w:r>
          </w:p>
        </w:tc>
        <w:tc>
          <w:tcPr>
            <w:tcW w:w="6281" w:type="dxa"/>
            <w:vAlign w:val="center"/>
          </w:tcPr>
          <w:p w:rsidR="00022564" w:rsidRPr="0027536D" w:rsidRDefault="0002256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B1DB0" w:rsidRPr="001E5746" w:rsidRDefault="00CB1DB0" w:rsidP="00CB1DB0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42"/>
        <w:gridCol w:w="1730"/>
        <w:gridCol w:w="4532"/>
      </w:tblGrid>
      <w:tr w:rsidR="00CB1DB0" w:rsidRPr="00127983" w:rsidTr="00B1461D">
        <w:trPr>
          <w:trHeight w:val="220"/>
        </w:trPr>
        <w:tc>
          <w:tcPr>
            <w:tcW w:w="5000" w:type="pct"/>
            <w:gridSpan w:val="3"/>
            <w:shd w:val="clear" w:color="auto" w:fill="CCCCCC"/>
          </w:tcPr>
          <w:p w:rsidR="00CB1DB0" w:rsidRPr="00127983" w:rsidRDefault="00CB1DB0" w:rsidP="00B146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  <w:tab w:val="left" w:pos="5060"/>
              </w:tabs>
              <w:spacing w:after="0" w:line="240" w:lineRule="auto"/>
              <w:ind w:right="141"/>
              <w:rPr>
                <w:b/>
              </w:rPr>
            </w:pPr>
            <w:r w:rsidRPr="00127983">
              <w:rPr>
                <w:b/>
              </w:rPr>
              <w:lastRenderedPageBreak/>
              <w:t>GEZIN</w:t>
            </w:r>
          </w:p>
        </w:tc>
      </w:tr>
      <w:tr w:rsidR="00CB1DB0" w:rsidRPr="0027536D" w:rsidTr="00B1461D">
        <w:trPr>
          <w:trHeight w:val="220"/>
        </w:trPr>
        <w:tc>
          <w:tcPr>
            <w:tcW w:w="1598" w:type="pct"/>
          </w:tcPr>
          <w:p w:rsidR="00CB1DB0" w:rsidRPr="0027536D" w:rsidRDefault="00CB1DB0" w:rsidP="00B14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Gezinssamenstelling</w:t>
            </w:r>
          </w:p>
        </w:tc>
        <w:tc>
          <w:tcPr>
            <w:tcW w:w="3402" w:type="pct"/>
            <w:gridSpan w:val="2"/>
          </w:tcPr>
          <w:p w:rsidR="00CB1DB0" w:rsidRPr="0027536D" w:rsidRDefault="00CB1DB0" w:rsidP="00B14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B1DB0" w:rsidRPr="0027536D" w:rsidTr="00B1461D">
        <w:trPr>
          <w:trHeight w:val="220"/>
        </w:trPr>
        <w:tc>
          <w:tcPr>
            <w:tcW w:w="1598" w:type="pct"/>
          </w:tcPr>
          <w:p w:rsidR="00CB1DB0" w:rsidRPr="0027536D" w:rsidRDefault="00CB1DB0" w:rsidP="00B14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Plaats in de kind</w:t>
            </w:r>
            <w:r w:rsidR="00C878D0">
              <w:rPr>
                <w:rFonts w:asciiTheme="minorHAnsi" w:eastAsiaTheme="minorHAnsi" w:hAnsiTheme="minorHAnsi" w:cstheme="minorBidi"/>
                <w:sz w:val="20"/>
                <w:szCs w:val="20"/>
              </w:rPr>
              <w:t>er</w:t>
            </w: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rij</w:t>
            </w:r>
          </w:p>
        </w:tc>
        <w:tc>
          <w:tcPr>
            <w:tcW w:w="3402" w:type="pct"/>
            <w:gridSpan w:val="2"/>
          </w:tcPr>
          <w:p w:rsidR="00CB1DB0" w:rsidRPr="0027536D" w:rsidRDefault="00CB1DB0" w:rsidP="00B14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B1DB0" w:rsidRPr="0027536D" w:rsidTr="00B1461D">
        <w:trPr>
          <w:trHeight w:val="246"/>
        </w:trPr>
        <w:tc>
          <w:tcPr>
            <w:tcW w:w="1598" w:type="pct"/>
          </w:tcPr>
          <w:p w:rsidR="00CB1DB0" w:rsidRPr="0027536D" w:rsidRDefault="00CB1DB0" w:rsidP="00B1461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Nationaliteit</w:t>
            </w:r>
          </w:p>
        </w:tc>
        <w:tc>
          <w:tcPr>
            <w:tcW w:w="940" w:type="pct"/>
            <w:vAlign w:val="bottom"/>
          </w:tcPr>
          <w:p w:rsidR="00CB1DB0" w:rsidRPr="0027536D" w:rsidRDefault="00CB1DB0" w:rsidP="00B1461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Nederlands</w:t>
            </w:r>
          </w:p>
        </w:tc>
        <w:tc>
          <w:tcPr>
            <w:tcW w:w="2462" w:type="pct"/>
            <w:vAlign w:val="bottom"/>
          </w:tcPr>
          <w:p w:rsidR="00CB1DB0" w:rsidRPr="0027536D" w:rsidRDefault="00CB1DB0" w:rsidP="00B1461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Anders, namelijk:</w:t>
            </w:r>
          </w:p>
        </w:tc>
      </w:tr>
      <w:tr w:rsidR="00CB1DB0" w:rsidRPr="0027536D" w:rsidTr="00B1461D">
        <w:trPr>
          <w:trHeight w:val="323"/>
        </w:trPr>
        <w:tc>
          <w:tcPr>
            <w:tcW w:w="1598" w:type="pct"/>
          </w:tcPr>
          <w:p w:rsidR="00CB1DB0" w:rsidRPr="0027536D" w:rsidRDefault="00CB1DB0" w:rsidP="00B14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De spreektaal in het gezin is</w:t>
            </w:r>
          </w:p>
        </w:tc>
        <w:tc>
          <w:tcPr>
            <w:tcW w:w="940" w:type="pct"/>
            <w:vAlign w:val="bottom"/>
          </w:tcPr>
          <w:p w:rsidR="00CB1DB0" w:rsidRPr="0027536D" w:rsidRDefault="00CB1DB0" w:rsidP="00B14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Nederlands</w:t>
            </w:r>
          </w:p>
        </w:tc>
        <w:tc>
          <w:tcPr>
            <w:tcW w:w="2462" w:type="pct"/>
            <w:vAlign w:val="bottom"/>
          </w:tcPr>
          <w:p w:rsidR="00CB1DB0" w:rsidRPr="0027536D" w:rsidRDefault="00CB1DB0" w:rsidP="00B14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Anders, namelijk:</w:t>
            </w:r>
          </w:p>
        </w:tc>
      </w:tr>
      <w:tr w:rsidR="00CB1DB0" w:rsidRPr="0027536D" w:rsidTr="00B1461D">
        <w:trPr>
          <w:trHeight w:val="540"/>
        </w:trPr>
        <w:tc>
          <w:tcPr>
            <w:tcW w:w="1598" w:type="pct"/>
            <w:vAlign w:val="center"/>
          </w:tcPr>
          <w:p w:rsidR="00CB1DB0" w:rsidRPr="0027536D" w:rsidRDefault="00CB1DB0" w:rsidP="00B1461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Eventuele andere relevante informatie over het gezin</w:t>
            </w:r>
          </w:p>
        </w:tc>
        <w:tc>
          <w:tcPr>
            <w:tcW w:w="3402" w:type="pct"/>
            <w:gridSpan w:val="2"/>
          </w:tcPr>
          <w:p w:rsidR="00CB1DB0" w:rsidRPr="0027536D" w:rsidRDefault="00CB1DB0" w:rsidP="00B1461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456C4" w:rsidRPr="001E5746" w:rsidRDefault="00B456C4" w:rsidP="00DA27DB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"/>
        <w:tblW w:w="918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715"/>
        <w:gridCol w:w="405"/>
        <w:gridCol w:w="3139"/>
      </w:tblGrid>
      <w:tr w:rsidR="00127983" w:rsidRPr="00127983" w:rsidTr="00127983">
        <w:trPr>
          <w:trHeight w:val="220"/>
        </w:trPr>
        <w:tc>
          <w:tcPr>
            <w:tcW w:w="9184" w:type="dxa"/>
            <w:gridSpan w:val="4"/>
            <w:shd w:val="clear" w:color="auto" w:fill="CCCCCC"/>
          </w:tcPr>
          <w:p w:rsidR="00B456C4" w:rsidRPr="00127983" w:rsidRDefault="00ED25FE" w:rsidP="001279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  <w:tab w:val="left" w:pos="5060"/>
              </w:tabs>
              <w:spacing w:after="0" w:line="240" w:lineRule="auto"/>
              <w:ind w:right="141"/>
              <w:rPr>
                <w:b/>
              </w:rPr>
            </w:pPr>
            <w:r w:rsidRPr="00127983">
              <w:rPr>
                <w:b/>
              </w:rPr>
              <w:t>SCHOOLGEGEVENS</w:t>
            </w:r>
          </w:p>
        </w:tc>
      </w:tr>
      <w:tr w:rsidR="00127983" w:rsidRPr="0027536D" w:rsidTr="00127983">
        <w:trPr>
          <w:trHeight w:val="220"/>
        </w:trPr>
        <w:tc>
          <w:tcPr>
            <w:tcW w:w="2925" w:type="dxa"/>
          </w:tcPr>
          <w:p w:rsidR="00B456C4" w:rsidRPr="0027536D" w:rsidRDefault="0092413C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720"/>
                <w:tab w:val="left" w:pos="144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Naam school</w:t>
            </w:r>
          </w:p>
        </w:tc>
        <w:tc>
          <w:tcPr>
            <w:tcW w:w="6259" w:type="dxa"/>
            <w:gridSpan w:val="3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720"/>
                <w:tab w:val="left" w:pos="144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rPr>
          <w:trHeight w:val="220"/>
        </w:trPr>
        <w:tc>
          <w:tcPr>
            <w:tcW w:w="2925" w:type="dxa"/>
          </w:tcPr>
          <w:p w:rsidR="00B456C4" w:rsidRPr="0027536D" w:rsidRDefault="0092413C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720"/>
                <w:tab w:val="left" w:pos="144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Naam schoolbestuur</w:t>
            </w:r>
          </w:p>
        </w:tc>
        <w:tc>
          <w:tcPr>
            <w:tcW w:w="6259" w:type="dxa"/>
            <w:gridSpan w:val="3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720"/>
                <w:tab w:val="left" w:pos="144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rPr>
          <w:trHeight w:val="220"/>
        </w:trPr>
        <w:tc>
          <w:tcPr>
            <w:tcW w:w="2925" w:type="dxa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Groep</w:t>
            </w:r>
          </w:p>
        </w:tc>
        <w:tc>
          <w:tcPr>
            <w:tcW w:w="2715" w:type="dxa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Combinatiegroep:</w:t>
            </w:r>
          </w:p>
        </w:tc>
      </w:tr>
      <w:tr w:rsidR="00127983" w:rsidRPr="0027536D" w:rsidTr="00127983">
        <w:trPr>
          <w:trHeight w:val="220"/>
        </w:trPr>
        <w:tc>
          <w:tcPr>
            <w:tcW w:w="2925" w:type="dxa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Groepsgrootte</w:t>
            </w:r>
          </w:p>
        </w:tc>
        <w:tc>
          <w:tcPr>
            <w:tcW w:w="6259" w:type="dxa"/>
            <w:gridSpan w:val="3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rPr>
          <w:trHeight w:val="220"/>
        </w:trPr>
        <w:tc>
          <w:tcPr>
            <w:tcW w:w="2925" w:type="dxa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Groepsverloop leerling</w:t>
            </w:r>
          </w:p>
        </w:tc>
        <w:tc>
          <w:tcPr>
            <w:tcW w:w="6259" w:type="dxa"/>
            <w:gridSpan w:val="3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rPr>
          <w:trHeight w:val="220"/>
        </w:trPr>
        <w:tc>
          <w:tcPr>
            <w:tcW w:w="2925" w:type="dxa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Naam leerkracht(en)</w:t>
            </w:r>
          </w:p>
        </w:tc>
        <w:tc>
          <w:tcPr>
            <w:tcW w:w="6259" w:type="dxa"/>
            <w:gridSpan w:val="3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rPr>
          <w:trHeight w:val="220"/>
        </w:trPr>
        <w:tc>
          <w:tcPr>
            <w:tcW w:w="2925" w:type="dxa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E-mail leerkracht(en)</w:t>
            </w:r>
          </w:p>
        </w:tc>
        <w:tc>
          <w:tcPr>
            <w:tcW w:w="6259" w:type="dxa"/>
            <w:gridSpan w:val="3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rPr>
          <w:trHeight w:val="220"/>
        </w:trPr>
        <w:tc>
          <w:tcPr>
            <w:tcW w:w="2925" w:type="dxa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Naam intern begeleider</w:t>
            </w:r>
          </w:p>
        </w:tc>
        <w:tc>
          <w:tcPr>
            <w:tcW w:w="6259" w:type="dxa"/>
            <w:gridSpan w:val="3"/>
          </w:tcPr>
          <w:p w:rsidR="00EE61D6" w:rsidRPr="0027536D" w:rsidRDefault="00EE61D6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rPr>
          <w:trHeight w:val="220"/>
        </w:trPr>
        <w:tc>
          <w:tcPr>
            <w:tcW w:w="2925" w:type="dxa"/>
          </w:tcPr>
          <w:p w:rsidR="00B456C4" w:rsidRPr="0027536D" w:rsidRDefault="00ED25F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E-mail intern begeleider</w:t>
            </w:r>
          </w:p>
        </w:tc>
        <w:tc>
          <w:tcPr>
            <w:tcW w:w="6259" w:type="dxa"/>
            <w:gridSpan w:val="3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rPr>
          <w:trHeight w:val="220"/>
        </w:trPr>
        <w:tc>
          <w:tcPr>
            <w:tcW w:w="2925" w:type="dxa"/>
          </w:tcPr>
          <w:p w:rsidR="00B456C4" w:rsidRPr="0027536D" w:rsidRDefault="00ED25F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Leden </w:t>
            </w:r>
          </w:p>
          <w:p w:rsidR="00B456C4" w:rsidRPr="0027536D" w:rsidRDefault="00ED25F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School </w:t>
            </w:r>
            <w:proofErr w:type="spellStart"/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Ondersteunings</w:t>
            </w:r>
            <w:proofErr w:type="spellEnd"/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Team</w:t>
            </w:r>
          </w:p>
        </w:tc>
        <w:tc>
          <w:tcPr>
            <w:tcW w:w="3120" w:type="dxa"/>
            <w:gridSpan w:val="2"/>
          </w:tcPr>
          <w:p w:rsidR="00B456C4" w:rsidRPr="0027536D" w:rsidRDefault="00ED25F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Naam:</w:t>
            </w:r>
          </w:p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39" w:type="dxa"/>
          </w:tcPr>
          <w:p w:rsidR="00B456C4" w:rsidRPr="0027536D" w:rsidRDefault="00ED25F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Functie:</w:t>
            </w:r>
          </w:p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127983">
        <w:trPr>
          <w:trHeight w:val="220"/>
        </w:trPr>
        <w:tc>
          <w:tcPr>
            <w:tcW w:w="2925" w:type="dxa"/>
          </w:tcPr>
          <w:p w:rsidR="00B456C4" w:rsidRPr="0027536D" w:rsidRDefault="00ED25F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Evt. andere betrokkenen bij bespreking van deze leerling in school?</w:t>
            </w:r>
          </w:p>
        </w:tc>
        <w:tc>
          <w:tcPr>
            <w:tcW w:w="6259" w:type="dxa"/>
            <w:gridSpan w:val="3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456C4" w:rsidRPr="001E5746" w:rsidRDefault="00B456C4" w:rsidP="00DA27DB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0"/>
        <w:tblW w:w="9183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384"/>
        <w:gridCol w:w="2853"/>
      </w:tblGrid>
      <w:tr w:rsidR="00127983" w:rsidRPr="00127983" w:rsidTr="00127983">
        <w:trPr>
          <w:trHeight w:val="220"/>
        </w:trPr>
        <w:tc>
          <w:tcPr>
            <w:tcW w:w="9183" w:type="dxa"/>
            <w:gridSpan w:val="3"/>
            <w:shd w:val="clear" w:color="auto" w:fill="CCCCCC"/>
          </w:tcPr>
          <w:p w:rsidR="00B456C4" w:rsidRPr="00127983" w:rsidRDefault="00ED25FE" w:rsidP="001279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  <w:r w:rsidRPr="00127983">
              <w:rPr>
                <w:b/>
              </w:rPr>
              <w:t>OVERIGE SCHOLEN EN/OF VOORSCHOOLSE VOORZIENINGEN DIE ZIJN BEZOCHT (REGULIER, SBO EN/OF SO)</w:t>
            </w:r>
          </w:p>
        </w:tc>
      </w:tr>
      <w:tr w:rsidR="00127983" w:rsidRPr="0027536D" w:rsidTr="00CB1DB0">
        <w:trPr>
          <w:trHeight w:val="1159"/>
        </w:trPr>
        <w:tc>
          <w:tcPr>
            <w:tcW w:w="2946" w:type="dxa"/>
          </w:tcPr>
          <w:p w:rsidR="00B456C4" w:rsidRPr="0027536D" w:rsidRDefault="006D2613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Andere scholen/voorzieningen</w:t>
            </w:r>
          </w:p>
        </w:tc>
        <w:tc>
          <w:tcPr>
            <w:tcW w:w="3384" w:type="dxa"/>
          </w:tcPr>
          <w:p w:rsidR="00B456C4" w:rsidRPr="0027536D" w:rsidRDefault="006D2613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Naam en plaats:</w:t>
            </w:r>
          </w:p>
        </w:tc>
        <w:tc>
          <w:tcPr>
            <w:tcW w:w="2853" w:type="dxa"/>
          </w:tcPr>
          <w:p w:rsidR="00B456C4" w:rsidRPr="0027536D" w:rsidRDefault="006D2613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Periode:</w:t>
            </w:r>
          </w:p>
        </w:tc>
      </w:tr>
      <w:tr w:rsidR="00127983" w:rsidRPr="0027536D" w:rsidTr="00CB1DB0">
        <w:tc>
          <w:tcPr>
            <w:tcW w:w="2946" w:type="dxa"/>
          </w:tcPr>
          <w:p w:rsidR="00B456C4" w:rsidRPr="0027536D" w:rsidRDefault="00ED25FE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Heeft deelgenomen aan VVE?</w:t>
            </w:r>
          </w:p>
        </w:tc>
        <w:tc>
          <w:tcPr>
            <w:tcW w:w="3384" w:type="dxa"/>
          </w:tcPr>
          <w:p w:rsidR="00B456C4" w:rsidRPr="0027536D" w:rsidRDefault="00D710D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12344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798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798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ja</w:t>
            </w:r>
          </w:p>
        </w:tc>
        <w:tc>
          <w:tcPr>
            <w:tcW w:w="2853" w:type="dxa"/>
          </w:tcPr>
          <w:p w:rsidR="00B456C4" w:rsidRPr="0027536D" w:rsidRDefault="00D710D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5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3462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798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798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nee</w:t>
            </w:r>
          </w:p>
        </w:tc>
      </w:tr>
      <w:tr w:rsidR="00127983" w:rsidRPr="0027536D" w:rsidTr="00CB1DB0">
        <w:tc>
          <w:tcPr>
            <w:tcW w:w="2946" w:type="dxa"/>
          </w:tcPr>
          <w:p w:rsidR="000A4798" w:rsidRPr="0027536D" w:rsidRDefault="000A4798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  <w:tab w:val="left" w:pos="506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Overdracht van de voorschoolse periode ontvangen?</w:t>
            </w:r>
          </w:p>
        </w:tc>
        <w:tc>
          <w:tcPr>
            <w:tcW w:w="3384" w:type="dxa"/>
          </w:tcPr>
          <w:p w:rsidR="000A4798" w:rsidRPr="0027536D" w:rsidRDefault="00D710D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8422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798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798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ja</w:t>
            </w:r>
          </w:p>
        </w:tc>
        <w:tc>
          <w:tcPr>
            <w:tcW w:w="2853" w:type="dxa"/>
          </w:tcPr>
          <w:p w:rsidR="000A4798" w:rsidRPr="0027536D" w:rsidRDefault="00D710D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5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14548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798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798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nee</w:t>
            </w:r>
          </w:p>
        </w:tc>
      </w:tr>
      <w:tr w:rsidR="00127983" w:rsidRPr="0027536D" w:rsidTr="00CB1DB0">
        <w:trPr>
          <w:trHeight w:val="537"/>
        </w:trPr>
        <w:tc>
          <w:tcPr>
            <w:tcW w:w="2946" w:type="dxa"/>
            <w:vMerge w:val="restart"/>
          </w:tcPr>
          <w:p w:rsidR="000A4798" w:rsidRPr="0027536D" w:rsidRDefault="000A4798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Is er een voorschools zorgoverleg geweest? (VSOT, EJK, inzet begeleider jonge kind of anders?)</w:t>
            </w:r>
          </w:p>
        </w:tc>
        <w:tc>
          <w:tcPr>
            <w:tcW w:w="3384" w:type="dxa"/>
            <w:vMerge w:val="restart"/>
          </w:tcPr>
          <w:p w:rsidR="000A4798" w:rsidRPr="0027536D" w:rsidRDefault="00D710D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19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798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798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ja</w:t>
            </w:r>
          </w:p>
          <w:p w:rsidR="000A4798" w:rsidRPr="0027536D" w:rsidRDefault="000A4798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A4798" w:rsidRPr="0027536D" w:rsidRDefault="000A4798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Naam contactpersoon:</w:t>
            </w:r>
          </w:p>
          <w:p w:rsidR="000A4798" w:rsidRPr="0027536D" w:rsidRDefault="000A4798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</w:tcPr>
          <w:p w:rsidR="000A4798" w:rsidRPr="0027536D" w:rsidRDefault="00D710D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5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214153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798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798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nee</w:t>
            </w:r>
          </w:p>
        </w:tc>
      </w:tr>
      <w:tr w:rsidR="00127983" w:rsidRPr="00127983" w:rsidTr="00CB1DB0">
        <w:trPr>
          <w:trHeight w:val="537"/>
        </w:trPr>
        <w:tc>
          <w:tcPr>
            <w:tcW w:w="2946" w:type="dxa"/>
            <w:vMerge/>
          </w:tcPr>
          <w:p w:rsidR="00B456C4" w:rsidRPr="00127983" w:rsidRDefault="00B456C4" w:rsidP="0012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</w:pPr>
          </w:p>
        </w:tc>
        <w:tc>
          <w:tcPr>
            <w:tcW w:w="3384" w:type="dxa"/>
            <w:vMerge/>
          </w:tcPr>
          <w:p w:rsidR="00B456C4" w:rsidRPr="00127983" w:rsidRDefault="00B456C4" w:rsidP="0012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</w:pPr>
          </w:p>
        </w:tc>
        <w:tc>
          <w:tcPr>
            <w:tcW w:w="2853" w:type="dxa"/>
            <w:vMerge/>
          </w:tcPr>
          <w:p w:rsidR="00B456C4" w:rsidRPr="00127983" w:rsidRDefault="00B456C4" w:rsidP="0012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</w:pPr>
          </w:p>
        </w:tc>
      </w:tr>
    </w:tbl>
    <w:p w:rsidR="00CB1DB0" w:rsidRDefault="00CB1DB0" w:rsidP="00127983">
      <w:pPr>
        <w:tabs>
          <w:tab w:val="left" w:pos="720"/>
          <w:tab w:val="left" w:pos="1440"/>
          <w:tab w:val="left" w:pos="2160"/>
          <w:tab w:val="left" w:pos="2880"/>
          <w:tab w:val="left" w:pos="33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"/>
        <w:rPr>
          <w:b/>
          <w:smallCaps/>
          <w:sz w:val="28"/>
          <w:szCs w:val="28"/>
        </w:rPr>
      </w:pPr>
    </w:p>
    <w:p w:rsidR="00EE5902" w:rsidRDefault="00EE5902" w:rsidP="00127983">
      <w:pPr>
        <w:tabs>
          <w:tab w:val="left" w:pos="720"/>
          <w:tab w:val="left" w:pos="1440"/>
          <w:tab w:val="left" w:pos="2160"/>
          <w:tab w:val="left" w:pos="2880"/>
          <w:tab w:val="left" w:pos="33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"/>
        <w:rPr>
          <w:b/>
          <w:smallCaps/>
          <w:sz w:val="28"/>
          <w:szCs w:val="28"/>
        </w:rPr>
      </w:pPr>
    </w:p>
    <w:p w:rsidR="00620EB6" w:rsidRDefault="00620EB6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620EB6" w:rsidRDefault="00ED25FE" w:rsidP="00127983">
      <w:pPr>
        <w:tabs>
          <w:tab w:val="left" w:pos="720"/>
          <w:tab w:val="left" w:pos="1440"/>
          <w:tab w:val="left" w:pos="2160"/>
          <w:tab w:val="left" w:pos="2880"/>
          <w:tab w:val="left" w:pos="33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"/>
        <w:rPr>
          <w:b/>
          <w:smallCaps/>
          <w:sz w:val="28"/>
          <w:szCs w:val="28"/>
        </w:rPr>
      </w:pPr>
      <w:r w:rsidRPr="00127983">
        <w:rPr>
          <w:b/>
          <w:smallCaps/>
          <w:sz w:val="28"/>
          <w:szCs w:val="28"/>
        </w:rPr>
        <w:lastRenderedPageBreak/>
        <w:t>INVENTARISATIE FASE</w:t>
      </w:r>
      <w:r w:rsidR="00620EB6">
        <w:rPr>
          <w:b/>
          <w:smallCaps/>
          <w:sz w:val="28"/>
          <w:szCs w:val="28"/>
        </w:rPr>
        <w:t xml:space="preserve"> </w:t>
      </w:r>
    </w:p>
    <w:p w:rsidR="00B456C4" w:rsidRPr="00620EB6" w:rsidRDefault="00ED25FE" w:rsidP="00127983">
      <w:pPr>
        <w:tabs>
          <w:tab w:val="left" w:pos="720"/>
          <w:tab w:val="left" w:pos="1440"/>
          <w:tab w:val="left" w:pos="2160"/>
          <w:tab w:val="left" w:pos="2880"/>
          <w:tab w:val="left" w:pos="33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"/>
        <w:rPr>
          <w:b/>
          <w:smallCaps/>
          <w:sz w:val="28"/>
          <w:szCs w:val="28"/>
        </w:rPr>
      </w:pPr>
      <w:r w:rsidRPr="00127983">
        <w:rPr>
          <w:i/>
          <w:smallCaps/>
          <w:sz w:val="28"/>
          <w:szCs w:val="28"/>
        </w:rPr>
        <w:t>INVULLEN VOOR D</w:t>
      </w:r>
      <w:r w:rsidR="000555AF">
        <w:rPr>
          <w:i/>
          <w:smallCaps/>
          <w:sz w:val="28"/>
          <w:szCs w:val="28"/>
        </w:rPr>
        <w:t>E</w:t>
      </w:r>
      <w:r w:rsidRPr="00127983">
        <w:rPr>
          <w:i/>
          <w:smallCaps/>
          <w:sz w:val="28"/>
          <w:szCs w:val="28"/>
        </w:rPr>
        <w:t xml:space="preserve"> </w:t>
      </w:r>
      <w:r w:rsidR="00EE5902">
        <w:rPr>
          <w:i/>
          <w:smallCaps/>
          <w:sz w:val="28"/>
          <w:szCs w:val="28"/>
        </w:rPr>
        <w:t>1</w:t>
      </w:r>
      <w:r w:rsidR="00EE5902" w:rsidRPr="00EE5902">
        <w:rPr>
          <w:i/>
          <w:smallCaps/>
          <w:sz w:val="28"/>
          <w:szCs w:val="28"/>
          <w:vertAlign w:val="superscript"/>
        </w:rPr>
        <w:t>e</w:t>
      </w:r>
      <w:r w:rsidR="00EE5902">
        <w:rPr>
          <w:i/>
          <w:smallCaps/>
          <w:sz w:val="28"/>
          <w:szCs w:val="28"/>
        </w:rPr>
        <w:t xml:space="preserve"> </w:t>
      </w:r>
      <w:r w:rsidRPr="00127983">
        <w:rPr>
          <w:i/>
          <w:smallCaps/>
          <w:sz w:val="28"/>
          <w:szCs w:val="28"/>
        </w:rPr>
        <w:t>SOT BESPREKING</w:t>
      </w:r>
    </w:p>
    <w:tbl>
      <w:tblPr>
        <w:tblStyle w:val="afff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7759"/>
      </w:tblGrid>
      <w:tr w:rsidR="00127983" w:rsidRPr="00127983" w:rsidTr="00127983">
        <w:tc>
          <w:tcPr>
            <w:tcW w:w="9214" w:type="dxa"/>
            <w:gridSpan w:val="2"/>
            <w:shd w:val="clear" w:color="auto" w:fill="D9D9D9"/>
          </w:tcPr>
          <w:p w:rsidR="00B456C4" w:rsidRPr="00EF257F" w:rsidRDefault="00ED25FE" w:rsidP="00127983">
            <w:pPr>
              <w:spacing w:after="0"/>
              <w:ind w:right="141"/>
              <w:rPr>
                <w:sz w:val="20"/>
                <w:szCs w:val="20"/>
              </w:rPr>
            </w:pPr>
            <w:r w:rsidRPr="00127983">
              <w:rPr>
                <w:b/>
              </w:rPr>
              <w:t xml:space="preserve">AANLEIDING: </w:t>
            </w:r>
            <w:r w:rsidRPr="00EF257F">
              <w:rPr>
                <w:sz w:val="20"/>
                <w:szCs w:val="20"/>
              </w:rPr>
              <w:t>Wat is voor jou de aanleiding om deze leerling aan te melden?</w:t>
            </w:r>
          </w:p>
          <w:p w:rsidR="00B456C4" w:rsidRPr="00EF257F" w:rsidRDefault="00ED25FE" w:rsidP="00127983">
            <w:pPr>
              <w:spacing w:after="0"/>
              <w:ind w:right="141"/>
              <w:rPr>
                <w:sz w:val="20"/>
                <w:szCs w:val="20"/>
              </w:rPr>
            </w:pPr>
            <w:r w:rsidRPr="00EF257F">
              <w:rPr>
                <w:sz w:val="20"/>
                <w:szCs w:val="20"/>
              </w:rPr>
              <w:t>Geef een typering van de leerling en de situatie op school. Wat gaat goed? Wat kan beter</w:t>
            </w:r>
            <w:r w:rsidR="00A13AB7" w:rsidRPr="00EF257F">
              <w:rPr>
                <w:sz w:val="20"/>
                <w:szCs w:val="20"/>
              </w:rPr>
              <w:t>?</w:t>
            </w:r>
            <w:r w:rsidRPr="00EF257F">
              <w:rPr>
                <w:sz w:val="20"/>
                <w:szCs w:val="20"/>
              </w:rPr>
              <w:t xml:space="preserve"> </w:t>
            </w:r>
            <w:r w:rsidR="00A13AB7" w:rsidRPr="00EF257F">
              <w:rPr>
                <w:sz w:val="20"/>
                <w:szCs w:val="20"/>
              </w:rPr>
              <w:t>W</w:t>
            </w:r>
            <w:r w:rsidRPr="00EF257F">
              <w:rPr>
                <w:sz w:val="20"/>
                <w:szCs w:val="20"/>
              </w:rPr>
              <w:t>at moet beter</w:t>
            </w:r>
            <w:r w:rsidR="00A13AB7" w:rsidRPr="00EF257F">
              <w:rPr>
                <w:sz w:val="20"/>
                <w:szCs w:val="20"/>
              </w:rPr>
              <w:t>?</w:t>
            </w:r>
          </w:p>
        </w:tc>
      </w:tr>
      <w:tr w:rsidR="00127983" w:rsidRPr="0027536D" w:rsidTr="00127983">
        <w:tc>
          <w:tcPr>
            <w:tcW w:w="1455" w:type="dxa"/>
            <w:shd w:val="clear" w:color="auto" w:fill="auto"/>
          </w:tcPr>
          <w:p w:rsidR="00B456C4" w:rsidRPr="0027536D" w:rsidRDefault="00A13AB7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7759" w:type="dxa"/>
            <w:shd w:val="clear" w:color="auto" w:fill="auto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:rsidR="00B456C4" w:rsidRPr="001E5746" w:rsidRDefault="00B456C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2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095"/>
      </w:tblGrid>
      <w:tr w:rsidR="00127983" w:rsidRPr="00127983" w:rsidTr="00EE5902">
        <w:tc>
          <w:tcPr>
            <w:tcW w:w="3114" w:type="dxa"/>
            <w:shd w:val="clear" w:color="auto" w:fill="D9D9D9"/>
          </w:tcPr>
          <w:p w:rsidR="00B456C4" w:rsidRPr="00127983" w:rsidRDefault="00433C73" w:rsidP="00127983">
            <w:pPr>
              <w:spacing w:after="0"/>
              <w:ind w:right="141"/>
              <w:rPr>
                <w:b/>
                <w:sz w:val="20"/>
                <w:szCs w:val="20"/>
              </w:rPr>
            </w:pPr>
            <w:r w:rsidRPr="00127983">
              <w:rPr>
                <w:b/>
              </w:rPr>
              <w:t>d.d.</w:t>
            </w:r>
          </w:p>
        </w:tc>
        <w:tc>
          <w:tcPr>
            <w:tcW w:w="6095" w:type="dxa"/>
            <w:shd w:val="clear" w:color="auto" w:fill="D9D9D9"/>
          </w:tcPr>
          <w:p w:rsidR="00B456C4" w:rsidRPr="00127983" w:rsidRDefault="00ED25FE" w:rsidP="00127983">
            <w:pPr>
              <w:spacing w:after="0"/>
              <w:ind w:right="141"/>
              <w:rPr>
                <w:b/>
              </w:rPr>
            </w:pPr>
            <w:r w:rsidRPr="00127983">
              <w:rPr>
                <w:b/>
              </w:rPr>
              <w:t>MENING VAN LEERLING</w:t>
            </w:r>
            <w:r w:rsidRPr="00127983">
              <w:rPr>
                <w:sz w:val="18"/>
                <w:szCs w:val="18"/>
              </w:rPr>
              <w:t xml:space="preserve"> </w:t>
            </w: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Hoe vind jij het gaan op school</w:t>
            </w:r>
            <w:r w:rsidR="00EE5902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:rsidR="00EE5902" w:rsidRPr="0027536D" w:rsidRDefault="00EE5902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Welke talenten heb jij?</w:t>
            </w:r>
          </w:p>
        </w:tc>
        <w:tc>
          <w:tcPr>
            <w:tcW w:w="6095" w:type="dxa"/>
            <w:shd w:val="clear" w:color="auto" w:fill="auto"/>
          </w:tcPr>
          <w:p w:rsidR="00EE5902" w:rsidRPr="0027536D" w:rsidRDefault="00EE5902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Wat gaat (nog) niet goed?</w:t>
            </w:r>
          </w:p>
        </w:tc>
        <w:tc>
          <w:tcPr>
            <w:tcW w:w="6095" w:type="dxa"/>
            <w:shd w:val="clear" w:color="auto" w:fill="auto"/>
          </w:tcPr>
          <w:p w:rsidR="00EE5902" w:rsidRPr="0027536D" w:rsidRDefault="00EE5902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Hoe denk jij dat dat komt?</w:t>
            </w:r>
          </w:p>
        </w:tc>
        <w:tc>
          <w:tcPr>
            <w:tcW w:w="6095" w:type="dxa"/>
            <w:shd w:val="clear" w:color="auto" w:fill="auto"/>
          </w:tcPr>
          <w:p w:rsidR="00EE5902" w:rsidRPr="0027536D" w:rsidRDefault="00EE5902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Wat zou jij willen leren?</w:t>
            </w:r>
          </w:p>
        </w:tc>
        <w:tc>
          <w:tcPr>
            <w:tcW w:w="6095" w:type="dxa"/>
            <w:shd w:val="clear" w:color="auto" w:fill="auto"/>
          </w:tcPr>
          <w:p w:rsidR="00EE5902" w:rsidRPr="0027536D" w:rsidRDefault="00EE5902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Heb jij zelf oplossingen of tips voor de leerkracht?</w:t>
            </w:r>
          </w:p>
        </w:tc>
        <w:tc>
          <w:tcPr>
            <w:tcW w:w="6095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</w:tbl>
    <w:p w:rsidR="00B456C4" w:rsidRPr="001E5746" w:rsidRDefault="00B456C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095"/>
      </w:tblGrid>
      <w:tr w:rsidR="00127983" w:rsidRPr="00127983" w:rsidTr="00EE5902">
        <w:tc>
          <w:tcPr>
            <w:tcW w:w="3114" w:type="dxa"/>
            <w:shd w:val="clear" w:color="auto" w:fill="D9D9D9"/>
          </w:tcPr>
          <w:p w:rsidR="00433C73" w:rsidRPr="00127983" w:rsidRDefault="00433C73" w:rsidP="00127983">
            <w:pPr>
              <w:spacing w:after="0"/>
              <w:ind w:right="141"/>
              <w:rPr>
                <w:b/>
                <w:sz w:val="20"/>
                <w:szCs w:val="20"/>
              </w:rPr>
            </w:pPr>
            <w:r w:rsidRPr="00127983">
              <w:rPr>
                <w:b/>
              </w:rPr>
              <w:t>d.d.</w:t>
            </w:r>
          </w:p>
        </w:tc>
        <w:tc>
          <w:tcPr>
            <w:tcW w:w="6095" w:type="dxa"/>
            <w:shd w:val="clear" w:color="auto" w:fill="D9D9D9"/>
          </w:tcPr>
          <w:p w:rsidR="00433C73" w:rsidRPr="00127983" w:rsidRDefault="00433C73" w:rsidP="00127983">
            <w:pPr>
              <w:spacing w:after="0"/>
              <w:ind w:right="141"/>
              <w:rPr>
                <w:b/>
              </w:rPr>
            </w:pPr>
            <w:r w:rsidRPr="00127983">
              <w:rPr>
                <w:b/>
              </w:rPr>
              <w:t xml:space="preserve">MENING VAN </w:t>
            </w:r>
            <w:r w:rsidR="00506464" w:rsidRPr="00127983">
              <w:rPr>
                <w:b/>
              </w:rPr>
              <w:t>OUDERS</w:t>
            </w: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Hoe vindt u het</w:t>
            </w:r>
            <w:r w:rsidR="00E8176F"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 met u</w:t>
            </w:r>
            <w:r w:rsidR="00CB1DB0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w</w:t>
            </w:r>
            <w:r w:rsidR="00E8176F"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 kind</w:t>
            </w: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 gaan op school?</w:t>
            </w:r>
          </w:p>
        </w:tc>
        <w:tc>
          <w:tcPr>
            <w:tcW w:w="6095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Wat gaat goed met uw </w:t>
            </w:r>
            <w:r w:rsidR="00E8176F"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kind</w:t>
            </w: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 op school?</w:t>
            </w:r>
          </w:p>
        </w:tc>
        <w:tc>
          <w:tcPr>
            <w:tcW w:w="6095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Wat gaat (nog) niet goed met uw </w:t>
            </w:r>
            <w:r w:rsidR="00E8176F"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kind</w:t>
            </w: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 school?</w:t>
            </w:r>
          </w:p>
        </w:tc>
        <w:tc>
          <w:tcPr>
            <w:tcW w:w="6095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Wat heeft uw </w:t>
            </w:r>
            <w:r w:rsidR="00E8176F"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kind</w:t>
            </w: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 nodig?</w:t>
            </w:r>
          </w:p>
        </w:tc>
        <w:tc>
          <w:tcPr>
            <w:tcW w:w="6095" w:type="dxa"/>
            <w:shd w:val="clear" w:color="auto" w:fill="auto"/>
          </w:tcPr>
          <w:p w:rsidR="00433C73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  <w:p w:rsidR="00EE5902" w:rsidRPr="0027536D" w:rsidRDefault="00EE5902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Heeft u eigen oplossingen of tips voor de leerkracht?</w:t>
            </w:r>
          </w:p>
        </w:tc>
        <w:tc>
          <w:tcPr>
            <w:tcW w:w="6095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Hoe staat u tegenover deze bespreking?</w:t>
            </w:r>
          </w:p>
        </w:tc>
        <w:tc>
          <w:tcPr>
            <w:tcW w:w="6095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  <w:tr w:rsidR="00127983" w:rsidRPr="0027536D" w:rsidTr="00EE5902">
        <w:tc>
          <w:tcPr>
            <w:tcW w:w="3114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Heeft u nog aanvullende verwachtingen, doelen of vragen? Zo ja, welke?</w:t>
            </w:r>
          </w:p>
        </w:tc>
        <w:tc>
          <w:tcPr>
            <w:tcW w:w="6095" w:type="dxa"/>
            <w:shd w:val="clear" w:color="auto" w:fill="auto"/>
          </w:tcPr>
          <w:p w:rsidR="00433C73" w:rsidRPr="0027536D" w:rsidRDefault="00433C7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</w:tbl>
    <w:p w:rsidR="00B456C4" w:rsidRPr="001E5746" w:rsidRDefault="00B456C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263"/>
        <w:gridCol w:w="851"/>
        <w:gridCol w:w="2977"/>
        <w:gridCol w:w="3118"/>
      </w:tblGrid>
      <w:tr w:rsidR="00127983" w:rsidRPr="00127983" w:rsidTr="00402E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FB6" w:rsidRPr="00127983" w:rsidRDefault="00DE7FB6" w:rsidP="00127983">
            <w:pPr>
              <w:spacing w:after="0"/>
              <w:ind w:right="141"/>
              <w:rPr>
                <w:b/>
              </w:rPr>
            </w:pPr>
            <w:r w:rsidRPr="00127983">
              <w:rPr>
                <w:b/>
              </w:rPr>
              <w:t>d.d.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FB6" w:rsidRPr="00127983" w:rsidRDefault="00DE7FB6" w:rsidP="00127983">
            <w:pPr>
              <w:spacing w:after="0"/>
              <w:ind w:right="141"/>
              <w:rPr>
                <w:b/>
              </w:rPr>
            </w:pPr>
            <w:r w:rsidRPr="00127983">
              <w:rPr>
                <w:b/>
              </w:rPr>
              <w:t>WAT IS ER AL ONDERNOMEN?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FB6" w:rsidRPr="00127983" w:rsidRDefault="00DE7FB6" w:rsidP="00127983">
            <w:pPr>
              <w:spacing w:after="0"/>
              <w:ind w:right="141"/>
              <w:rPr>
                <w:b/>
              </w:rPr>
            </w:pPr>
            <w:r w:rsidRPr="00127983">
              <w:rPr>
                <w:b/>
              </w:rPr>
              <w:t>MET WELK RESULTAAT?</w:t>
            </w:r>
          </w:p>
        </w:tc>
      </w:tr>
      <w:tr w:rsidR="00127983" w:rsidRPr="0027536D" w:rsidTr="00402E52">
        <w:trPr>
          <w:trHeight w:val="9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1-zorgroute in school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Stap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02E52">
        <w:trPr>
          <w:trHeight w:val="9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Stap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02E52">
        <w:trPr>
          <w:trHeight w:val="9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Stap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02E52">
        <w:trPr>
          <w:trHeight w:val="9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Externe hulpverlening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27536D" w:rsidRDefault="00DE7FB6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D1AB3" w:rsidRPr="00DD1AB3" w:rsidRDefault="00DD1AB3" w:rsidP="00DD1AB3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7759"/>
      </w:tblGrid>
      <w:tr w:rsidR="00DD1AB3" w:rsidRPr="00127983" w:rsidTr="005600BE">
        <w:trPr>
          <w:trHeight w:val="908"/>
        </w:trPr>
        <w:tc>
          <w:tcPr>
            <w:tcW w:w="9214" w:type="dxa"/>
            <w:gridSpan w:val="2"/>
            <w:shd w:val="clear" w:color="auto" w:fill="D9D9D9"/>
          </w:tcPr>
          <w:p w:rsidR="00DD1AB3" w:rsidRPr="00127983" w:rsidRDefault="00DD1AB3" w:rsidP="005600BE">
            <w:pPr>
              <w:spacing w:after="0"/>
              <w:ind w:right="142"/>
              <w:rPr>
                <w:sz w:val="18"/>
                <w:szCs w:val="18"/>
              </w:rPr>
            </w:pPr>
            <w:r w:rsidRPr="00127983">
              <w:rPr>
                <w:b/>
              </w:rPr>
              <w:t xml:space="preserve">VOORGAANDE SOT PERIODE: is er in het verleden een SOT traject afgesloten. Geef aan wat relevante punten zijn </w:t>
            </w:r>
            <w:r w:rsidR="005600BE">
              <w:rPr>
                <w:b/>
              </w:rPr>
              <w:t xml:space="preserve">uit stap 4 t/m 7 uit de 1-zorgroute </w:t>
            </w:r>
            <w:r w:rsidRPr="00127983">
              <w:rPr>
                <w:b/>
              </w:rPr>
              <w:t>om nu mee te nemen</w:t>
            </w:r>
            <w:r>
              <w:rPr>
                <w:b/>
              </w:rPr>
              <w:t xml:space="preserve"> </w:t>
            </w:r>
            <w:r w:rsidRPr="00127983">
              <w:t>(indien niet van toepassing: weghalen)</w:t>
            </w:r>
            <w:r w:rsidRPr="00127983">
              <w:rPr>
                <w:b/>
              </w:rPr>
              <w:t xml:space="preserve">. </w:t>
            </w:r>
          </w:p>
        </w:tc>
      </w:tr>
      <w:tr w:rsidR="00DD1AB3" w:rsidRPr="00127983" w:rsidTr="00031E83">
        <w:tc>
          <w:tcPr>
            <w:tcW w:w="1455" w:type="dxa"/>
            <w:shd w:val="clear" w:color="auto" w:fill="auto"/>
            <w:vAlign w:val="center"/>
          </w:tcPr>
          <w:p w:rsidR="00DD1AB3" w:rsidRPr="00127983" w:rsidRDefault="00DD1AB3" w:rsidP="00031E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  <w:r w:rsidRPr="00127983">
              <w:rPr>
                <w:b/>
              </w:rPr>
              <w:t>Periode:</w:t>
            </w:r>
          </w:p>
        </w:tc>
        <w:tc>
          <w:tcPr>
            <w:tcW w:w="7759" w:type="dxa"/>
            <w:shd w:val="clear" w:color="auto" w:fill="auto"/>
          </w:tcPr>
          <w:p w:rsidR="00DD1AB3" w:rsidRPr="00127983" w:rsidRDefault="00DD1AB3" w:rsidP="00031E83">
            <w:pPr>
              <w:ind w:right="141"/>
              <w:rPr>
                <w:b/>
              </w:rPr>
            </w:pPr>
            <w:r w:rsidRPr="00127983">
              <w:rPr>
                <w:b/>
              </w:rPr>
              <w:t xml:space="preserve"> </w:t>
            </w:r>
          </w:p>
        </w:tc>
      </w:tr>
      <w:tr w:rsidR="00DD1AB3" w:rsidRPr="00127983" w:rsidTr="00031E83">
        <w:tc>
          <w:tcPr>
            <w:tcW w:w="1455" w:type="dxa"/>
            <w:shd w:val="clear" w:color="auto" w:fill="auto"/>
            <w:vAlign w:val="center"/>
          </w:tcPr>
          <w:p w:rsidR="00DD1AB3" w:rsidRPr="00127983" w:rsidRDefault="00DD1AB3" w:rsidP="00031E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650"/>
                <w:tab w:val="left" w:pos="3190"/>
              </w:tabs>
              <w:spacing w:after="0" w:line="240" w:lineRule="auto"/>
              <w:ind w:right="141"/>
              <w:rPr>
                <w:b/>
              </w:rPr>
            </w:pPr>
            <w:r w:rsidRPr="00127983">
              <w:rPr>
                <w:b/>
              </w:rPr>
              <w:t>Periode:</w:t>
            </w:r>
          </w:p>
        </w:tc>
        <w:tc>
          <w:tcPr>
            <w:tcW w:w="7759" w:type="dxa"/>
            <w:shd w:val="clear" w:color="auto" w:fill="auto"/>
          </w:tcPr>
          <w:p w:rsidR="00DD1AB3" w:rsidRPr="00127983" w:rsidRDefault="00DD1AB3" w:rsidP="00031E83">
            <w:pPr>
              <w:ind w:right="141"/>
              <w:rPr>
                <w:b/>
              </w:rPr>
            </w:pPr>
          </w:p>
        </w:tc>
      </w:tr>
    </w:tbl>
    <w:p w:rsidR="00506464" w:rsidRPr="00127983" w:rsidRDefault="00506464" w:rsidP="00127983">
      <w:pPr>
        <w:ind w:right="141"/>
        <w:rPr>
          <w:rFonts w:ascii="Arial" w:eastAsia="Arial" w:hAnsi="Arial" w:cs="Arial"/>
        </w:rPr>
      </w:pPr>
      <w:r w:rsidRPr="00127983">
        <w:rPr>
          <w:rFonts w:ascii="Arial" w:eastAsia="Arial" w:hAnsi="Arial" w:cs="Arial"/>
        </w:rPr>
        <w:br w:type="page"/>
      </w:r>
    </w:p>
    <w:p w:rsidR="00B456C4" w:rsidRPr="00127983" w:rsidRDefault="00B456C4" w:rsidP="00127983">
      <w:pPr>
        <w:pBdr>
          <w:top w:val="nil"/>
          <w:left w:val="nil"/>
          <w:bottom w:val="nil"/>
          <w:right w:val="nil"/>
          <w:between w:val="nil"/>
        </w:pBdr>
        <w:spacing w:after="120"/>
        <w:ind w:right="141" w:firstLine="720"/>
        <w:rPr>
          <w:rFonts w:ascii="Arial" w:eastAsia="Arial" w:hAnsi="Arial" w:cs="Arial"/>
          <w:sz w:val="2"/>
          <w:szCs w:val="2"/>
        </w:rPr>
      </w:pPr>
    </w:p>
    <w:p w:rsidR="00B456C4" w:rsidRPr="00127983" w:rsidRDefault="00B456C4" w:rsidP="00127983">
      <w:pPr>
        <w:pBdr>
          <w:top w:val="nil"/>
          <w:left w:val="nil"/>
          <w:bottom w:val="nil"/>
          <w:right w:val="nil"/>
          <w:between w:val="nil"/>
        </w:pBdr>
        <w:spacing w:after="120"/>
        <w:ind w:right="141"/>
        <w:rPr>
          <w:rFonts w:ascii="Arial" w:eastAsia="Arial" w:hAnsi="Arial" w:cs="Arial"/>
          <w:sz w:val="2"/>
          <w:szCs w:val="2"/>
        </w:rPr>
      </w:pPr>
    </w:p>
    <w:p w:rsidR="00B456C4" w:rsidRPr="00127983" w:rsidRDefault="00ED25FE" w:rsidP="00127983">
      <w:pPr>
        <w:ind w:right="141"/>
        <w:rPr>
          <w:b/>
          <w:sz w:val="28"/>
          <w:szCs w:val="28"/>
        </w:rPr>
      </w:pPr>
      <w:r w:rsidRPr="00127983">
        <w:rPr>
          <w:b/>
          <w:smallCaps/>
          <w:sz w:val="28"/>
          <w:szCs w:val="28"/>
        </w:rPr>
        <w:t>OVERZICHT</w:t>
      </w:r>
      <w:r w:rsidRPr="00127983">
        <w:rPr>
          <w:b/>
          <w:sz w:val="28"/>
          <w:szCs w:val="28"/>
        </w:rPr>
        <w:t xml:space="preserve"> </w:t>
      </w:r>
    </w:p>
    <w:p w:rsidR="00B456C4" w:rsidRDefault="00ED25FE" w:rsidP="00127983">
      <w:pPr>
        <w:ind w:right="141"/>
        <w:rPr>
          <w:i/>
          <w:sz w:val="28"/>
          <w:szCs w:val="28"/>
        </w:rPr>
      </w:pPr>
      <w:r w:rsidRPr="00127983">
        <w:rPr>
          <w:i/>
          <w:sz w:val="28"/>
          <w:szCs w:val="28"/>
        </w:rPr>
        <w:t>INVULLEN VOOR DE 1</w:t>
      </w:r>
      <w:r w:rsidRPr="00127983">
        <w:rPr>
          <w:i/>
          <w:sz w:val="28"/>
          <w:szCs w:val="28"/>
          <w:vertAlign w:val="superscript"/>
        </w:rPr>
        <w:t>E</w:t>
      </w:r>
      <w:r w:rsidRPr="00127983">
        <w:rPr>
          <w:i/>
          <w:sz w:val="28"/>
          <w:szCs w:val="28"/>
        </w:rPr>
        <w:t xml:space="preserve"> SOT BESPREKING EN LATER AANVULLEN</w:t>
      </w:r>
    </w:p>
    <w:p w:rsidR="00620EB6" w:rsidRPr="00127983" w:rsidRDefault="00620EB6" w:rsidP="00127983">
      <w:pPr>
        <w:ind w:right="141"/>
        <w:rPr>
          <w:i/>
          <w:sz w:val="28"/>
          <w:szCs w:val="28"/>
        </w:rPr>
      </w:pPr>
    </w:p>
    <w:tbl>
      <w:tblPr>
        <w:tblStyle w:val="afff8"/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2552"/>
        <w:gridCol w:w="2551"/>
        <w:gridCol w:w="2835"/>
      </w:tblGrid>
      <w:tr w:rsidR="00127983" w:rsidRPr="00447BFC" w:rsidTr="00402E52">
        <w:tc>
          <w:tcPr>
            <w:tcW w:w="1305" w:type="dxa"/>
            <w:shd w:val="clear" w:color="auto" w:fill="auto"/>
          </w:tcPr>
          <w:p w:rsidR="00B456C4" w:rsidRPr="00447BFC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LEERLING</w:t>
            </w:r>
          </w:p>
        </w:tc>
        <w:tc>
          <w:tcPr>
            <w:tcW w:w="2552" w:type="dxa"/>
            <w:shd w:val="clear" w:color="auto" w:fill="auto"/>
          </w:tcPr>
          <w:p w:rsidR="00B456C4" w:rsidRPr="00447BFC" w:rsidRDefault="00E51FE0" w:rsidP="00127983">
            <w:pPr>
              <w:spacing w:after="0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S</w:t>
            </w:r>
            <w:r w:rsidR="00ED25FE" w:rsidRPr="00447BFC">
              <w:rPr>
                <w:rFonts w:asciiTheme="minorHAnsi" w:hAnsiTheme="minorHAnsi" w:cstheme="minorHAnsi"/>
                <w:b/>
              </w:rPr>
              <w:t>timulerend</w:t>
            </w:r>
            <w:r w:rsidR="00590E65">
              <w:rPr>
                <w:rFonts w:asciiTheme="minorHAnsi" w:hAnsiTheme="minorHAnsi" w:cstheme="minorHAnsi"/>
                <w:b/>
              </w:rPr>
              <w:t>e</w:t>
            </w:r>
            <w:r w:rsidR="00ED25FE" w:rsidRPr="00447BFC">
              <w:rPr>
                <w:rFonts w:asciiTheme="minorHAnsi" w:hAnsiTheme="minorHAnsi" w:cstheme="minorHAnsi"/>
                <w:b/>
              </w:rPr>
              <w:t xml:space="preserve"> factoren</w:t>
            </w:r>
          </w:p>
          <w:p w:rsidR="00B456C4" w:rsidRPr="00447BFC" w:rsidRDefault="00ED25FE" w:rsidP="00127983">
            <w:pPr>
              <w:spacing w:after="0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(aangrijpingspunten en kansen)</w:t>
            </w:r>
          </w:p>
        </w:tc>
        <w:tc>
          <w:tcPr>
            <w:tcW w:w="2551" w:type="dxa"/>
            <w:shd w:val="clear" w:color="auto" w:fill="auto"/>
          </w:tcPr>
          <w:p w:rsidR="00B456C4" w:rsidRPr="00447BFC" w:rsidRDefault="00ED25FE" w:rsidP="00127983">
            <w:pPr>
              <w:spacing w:after="0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Belemmerende factoren</w:t>
            </w:r>
          </w:p>
        </w:tc>
        <w:tc>
          <w:tcPr>
            <w:tcW w:w="2835" w:type="dxa"/>
          </w:tcPr>
          <w:p w:rsidR="00B456C4" w:rsidRPr="00447BFC" w:rsidRDefault="00ED25FE" w:rsidP="00127983">
            <w:pPr>
              <w:spacing w:after="0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Onderwijsbehoeften</w:t>
            </w:r>
          </w:p>
          <w:p w:rsidR="00B456C4" w:rsidRPr="00EF257F" w:rsidRDefault="00ED25FE" w:rsidP="00127983">
            <w:pPr>
              <w:spacing w:after="0"/>
              <w:ind w:right="141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257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E51FE0" w:rsidRPr="00EF257F">
              <w:rPr>
                <w:rFonts w:asciiTheme="minorHAnsi" w:hAnsiTheme="minorHAnsi" w:cstheme="minorHAnsi"/>
                <w:i/>
                <w:sz w:val="20"/>
                <w:szCs w:val="20"/>
              </w:rPr>
              <w:t>indien nodig</w:t>
            </w:r>
            <w:r w:rsidRPr="00EF257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bijstellen)</w:t>
            </w:r>
          </w:p>
        </w:tc>
      </w:tr>
      <w:tr w:rsidR="00127983" w:rsidRPr="00447BFC" w:rsidTr="00127983">
        <w:tc>
          <w:tcPr>
            <w:tcW w:w="9243" w:type="dxa"/>
            <w:gridSpan w:val="4"/>
            <w:shd w:val="clear" w:color="auto" w:fill="D9D9D9"/>
          </w:tcPr>
          <w:p w:rsidR="00B456C4" w:rsidRPr="00447BFC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Didactische vorderingen</w:t>
            </w:r>
          </w:p>
          <w:p w:rsidR="00B456C4" w:rsidRPr="00EF257F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F257F">
              <w:rPr>
                <w:rFonts w:asciiTheme="minorHAnsi" w:hAnsiTheme="minorHAnsi" w:cstheme="minorHAnsi"/>
                <w:sz w:val="20"/>
                <w:szCs w:val="20"/>
              </w:rPr>
              <w:t xml:space="preserve">Informatie </w:t>
            </w:r>
            <w:r w:rsidRPr="00653FF4">
              <w:rPr>
                <w:rFonts w:asciiTheme="minorHAnsi" w:hAnsiTheme="minorHAnsi" w:cstheme="minorHAnsi"/>
                <w:sz w:val="20"/>
                <w:szCs w:val="20"/>
              </w:rPr>
              <w:t>methode</w:t>
            </w:r>
            <w:r w:rsidR="00653FF4" w:rsidRPr="00653FF4">
              <w:rPr>
                <w:rFonts w:asciiTheme="minorHAnsi" w:hAnsiTheme="minorHAnsi" w:cstheme="minorHAnsi"/>
                <w:sz w:val="20"/>
                <w:szCs w:val="20"/>
              </w:rPr>
              <w:t>werk</w:t>
            </w:r>
            <w:r w:rsidR="00653F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EF257F">
              <w:rPr>
                <w:rFonts w:asciiTheme="minorHAnsi" w:hAnsiTheme="minorHAnsi" w:cstheme="minorHAnsi"/>
                <w:sz w:val="20"/>
                <w:szCs w:val="20"/>
              </w:rPr>
              <w:t>toetsen</w:t>
            </w:r>
            <w:r w:rsidR="00653FF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F257F">
              <w:rPr>
                <w:rFonts w:asciiTheme="minorHAnsi" w:hAnsiTheme="minorHAnsi" w:cstheme="minorHAnsi"/>
                <w:sz w:val="20"/>
                <w:szCs w:val="20"/>
              </w:rPr>
              <w:t xml:space="preserve"> LOVS</w:t>
            </w:r>
            <w:r w:rsidR="00653FF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F257F">
              <w:rPr>
                <w:rFonts w:asciiTheme="minorHAnsi" w:hAnsiTheme="minorHAnsi" w:cstheme="minorHAnsi"/>
                <w:sz w:val="20"/>
                <w:szCs w:val="20"/>
              </w:rPr>
              <w:t xml:space="preserve"> creatieve, beeldende</w:t>
            </w:r>
            <w:r w:rsidR="0018053A">
              <w:rPr>
                <w:rFonts w:asciiTheme="minorHAnsi" w:hAnsiTheme="minorHAnsi" w:cstheme="minorHAnsi"/>
                <w:sz w:val="20"/>
                <w:szCs w:val="20"/>
              </w:rPr>
              <w:t xml:space="preserve"> en </w:t>
            </w:r>
            <w:r w:rsidRPr="00EF257F">
              <w:rPr>
                <w:rFonts w:asciiTheme="minorHAnsi" w:hAnsiTheme="minorHAnsi" w:cstheme="minorHAnsi"/>
                <w:sz w:val="20"/>
                <w:szCs w:val="20"/>
              </w:rPr>
              <w:t>muzikale ontwikkeling</w:t>
            </w:r>
            <w:r w:rsidR="00180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7983" w:rsidRPr="0027536D" w:rsidTr="00402E52">
        <w:tc>
          <w:tcPr>
            <w:tcW w:w="1305" w:type="dxa"/>
            <w:shd w:val="clear" w:color="auto" w:fill="auto"/>
            <w:vAlign w:val="center"/>
          </w:tcPr>
          <w:p w:rsidR="00B456C4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02E52">
        <w:tc>
          <w:tcPr>
            <w:tcW w:w="1305" w:type="dxa"/>
            <w:shd w:val="clear" w:color="auto" w:fill="auto"/>
            <w:vAlign w:val="center"/>
          </w:tcPr>
          <w:p w:rsidR="00B456C4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447BFC" w:rsidTr="00127983">
        <w:tc>
          <w:tcPr>
            <w:tcW w:w="9243" w:type="dxa"/>
            <w:gridSpan w:val="4"/>
            <w:shd w:val="clear" w:color="auto" w:fill="D9D9D9"/>
          </w:tcPr>
          <w:p w:rsidR="00E51FE0" w:rsidRPr="00447BFC" w:rsidRDefault="00E51FE0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 xml:space="preserve">Cognitief functioneren </w:t>
            </w:r>
          </w:p>
          <w:p w:rsidR="00E51FE0" w:rsidRPr="00EF257F" w:rsidRDefault="0018053A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51FE0" w:rsidRPr="00EF257F">
              <w:rPr>
                <w:rFonts w:asciiTheme="minorHAnsi" w:hAnsiTheme="minorHAnsi" w:cstheme="minorHAnsi"/>
                <w:sz w:val="20"/>
                <w:szCs w:val="20"/>
              </w:rPr>
              <w:t>.a. geheugen, informatieverwerking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7983" w:rsidRPr="0027536D" w:rsidTr="00402E52">
        <w:trPr>
          <w:trHeight w:val="20"/>
        </w:trPr>
        <w:tc>
          <w:tcPr>
            <w:tcW w:w="1305" w:type="dxa"/>
            <w:shd w:val="clear" w:color="auto" w:fill="auto"/>
            <w:vAlign w:val="center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02E52">
        <w:tc>
          <w:tcPr>
            <w:tcW w:w="1305" w:type="dxa"/>
            <w:shd w:val="clear" w:color="auto" w:fill="auto"/>
            <w:vAlign w:val="center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90E65" w:rsidRPr="00447BFC" w:rsidTr="00B1461D">
        <w:tc>
          <w:tcPr>
            <w:tcW w:w="9243" w:type="dxa"/>
            <w:gridSpan w:val="4"/>
            <w:shd w:val="clear" w:color="auto" w:fill="D9D9D9"/>
          </w:tcPr>
          <w:p w:rsidR="00590E65" w:rsidRPr="00447BFC" w:rsidRDefault="00296A73" w:rsidP="00B14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Spraak-/taalontwikkeling</w:t>
            </w:r>
          </w:p>
          <w:p w:rsidR="00590E65" w:rsidRPr="00EF257F" w:rsidRDefault="0018053A" w:rsidP="00B14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90E65" w:rsidRPr="00EF257F">
              <w:rPr>
                <w:rFonts w:asciiTheme="minorHAnsi" w:hAnsiTheme="minorHAnsi" w:cstheme="minorHAnsi"/>
                <w:sz w:val="20"/>
                <w:szCs w:val="20"/>
              </w:rPr>
              <w:t xml:space="preserve">.a.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taalbegrip, </w:t>
            </w:r>
            <w:r w:rsidR="00296A73">
              <w:rPr>
                <w:rFonts w:asciiTheme="minorHAnsi" w:hAnsiTheme="minorHAnsi" w:cstheme="minorHAnsi"/>
                <w:sz w:val="20"/>
                <w:szCs w:val="20"/>
              </w:rPr>
              <w:t>woordenschat, uitspraak, uitdrukkingsvaardigheid</w:t>
            </w:r>
          </w:p>
        </w:tc>
      </w:tr>
      <w:tr w:rsidR="00590E65" w:rsidRPr="0027536D" w:rsidTr="00402E52">
        <w:trPr>
          <w:trHeight w:val="20"/>
        </w:trPr>
        <w:tc>
          <w:tcPr>
            <w:tcW w:w="1305" w:type="dxa"/>
            <w:shd w:val="clear" w:color="auto" w:fill="auto"/>
            <w:vAlign w:val="center"/>
          </w:tcPr>
          <w:p w:rsidR="00590E65" w:rsidRPr="0027536D" w:rsidRDefault="00590E65" w:rsidP="00B14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590E65" w:rsidRPr="0027536D" w:rsidRDefault="00590E65" w:rsidP="00B14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0E65" w:rsidRPr="0027536D" w:rsidRDefault="00590E65" w:rsidP="00B14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90E65" w:rsidRPr="0027536D" w:rsidRDefault="00590E65" w:rsidP="00B14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90E65" w:rsidRPr="0027536D" w:rsidRDefault="00590E65" w:rsidP="00B14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90E65" w:rsidRPr="0027536D" w:rsidTr="00402E52">
        <w:tc>
          <w:tcPr>
            <w:tcW w:w="1305" w:type="dxa"/>
            <w:shd w:val="clear" w:color="auto" w:fill="auto"/>
            <w:vAlign w:val="center"/>
          </w:tcPr>
          <w:p w:rsidR="00590E65" w:rsidRPr="0027536D" w:rsidRDefault="00590E65" w:rsidP="00B14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590E65" w:rsidRPr="0027536D" w:rsidRDefault="00590E65" w:rsidP="00B14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0E65" w:rsidRPr="0027536D" w:rsidRDefault="00590E65" w:rsidP="00B14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0E65" w:rsidRPr="0027536D" w:rsidRDefault="00590E65" w:rsidP="00B14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447BFC" w:rsidTr="00127983">
        <w:tc>
          <w:tcPr>
            <w:tcW w:w="9243" w:type="dxa"/>
            <w:gridSpan w:val="4"/>
            <w:shd w:val="clear" w:color="auto" w:fill="D9D9D9"/>
          </w:tcPr>
          <w:p w:rsidR="00B456C4" w:rsidRPr="00447BFC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Werkhouding en taakgedrag</w:t>
            </w:r>
          </w:p>
          <w:p w:rsidR="00B456C4" w:rsidRPr="00EF257F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F257F">
              <w:rPr>
                <w:rFonts w:asciiTheme="minorHAnsi" w:hAnsiTheme="minorHAnsi" w:cstheme="minorHAnsi"/>
                <w:sz w:val="20"/>
                <w:szCs w:val="20"/>
              </w:rPr>
              <w:t>Concentratie, zelfstandig werken, motivatie, plannen, betrokkenheid, keuzes maken, zelfverantwoordelijkheid</w:t>
            </w:r>
            <w:r w:rsidR="00180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7983" w:rsidRPr="0027536D" w:rsidTr="00402E52">
        <w:tc>
          <w:tcPr>
            <w:tcW w:w="1305" w:type="dxa"/>
            <w:shd w:val="clear" w:color="auto" w:fill="auto"/>
            <w:vAlign w:val="center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02E52">
        <w:tc>
          <w:tcPr>
            <w:tcW w:w="1305" w:type="dxa"/>
            <w:shd w:val="clear" w:color="auto" w:fill="auto"/>
            <w:vAlign w:val="center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447BFC" w:rsidTr="00127983">
        <w:tc>
          <w:tcPr>
            <w:tcW w:w="9243" w:type="dxa"/>
            <w:gridSpan w:val="4"/>
            <w:shd w:val="clear" w:color="auto" w:fill="D9D9D9"/>
          </w:tcPr>
          <w:p w:rsidR="00B456C4" w:rsidRPr="00447BFC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after="0"/>
              <w:ind w:right="141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Sociaal functioneren</w:t>
            </w:r>
          </w:p>
          <w:p w:rsidR="00B456C4" w:rsidRPr="00EF257F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after="0"/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F257F">
              <w:rPr>
                <w:rFonts w:asciiTheme="minorHAnsi" w:hAnsiTheme="minorHAnsi" w:cstheme="minorHAnsi"/>
                <w:sz w:val="20"/>
                <w:szCs w:val="20"/>
              </w:rPr>
              <w:t>Contact leeftijdgenoten/ volwassenen, ervaringen delen, gezamenlijk taak uitvoeren, opkomen voor jezelf, omgaan met ruzies</w:t>
            </w:r>
            <w:r w:rsidR="00180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7983" w:rsidRPr="0027536D" w:rsidTr="00402E52">
        <w:tc>
          <w:tcPr>
            <w:tcW w:w="1305" w:type="dxa"/>
            <w:shd w:val="clear" w:color="auto" w:fill="auto"/>
            <w:vAlign w:val="center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02E52">
        <w:tc>
          <w:tcPr>
            <w:tcW w:w="1305" w:type="dxa"/>
            <w:shd w:val="clear" w:color="auto" w:fill="auto"/>
            <w:vAlign w:val="center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447BFC" w:rsidTr="00127983">
        <w:tc>
          <w:tcPr>
            <w:tcW w:w="9243" w:type="dxa"/>
            <w:gridSpan w:val="4"/>
            <w:shd w:val="clear" w:color="auto" w:fill="D9D9D9"/>
          </w:tcPr>
          <w:p w:rsidR="00B456C4" w:rsidRPr="00447BFC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Emotioneel</w:t>
            </w:r>
            <w:r w:rsidR="00590E65">
              <w:rPr>
                <w:rFonts w:asciiTheme="minorHAnsi" w:hAnsiTheme="minorHAnsi" w:cstheme="minorHAnsi"/>
                <w:b/>
              </w:rPr>
              <w:t xml:space="preserve"> en persoonlijk</w:t>
            </w:r>
            <w:r w:rsidRPr="00447BFC">
              <w:rPr>
                <w:rFonts w:asciiTheme="minorHAnsi" w:hAnsiTheme="minorHAnsi" w:cstheme="minorHAnsi"/>
                <w:b/>
              </w:rPr>
              <w:t xml:space="preserve"> functioneren</w:t>
            </w:r>
          </w:p>
          <w:p w:rsidR="00B456C4" w:rsidRPr="00EF257F" w:rsidRDefault="0018053A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ED25FE" w:rsidRPr="00EF257F">
              <w:rPr>
                <w:rFonts w:asciiTheme="minorHAnsi" w:hAnsiTheme="minorHAnsi" w:cstheme="minorHAnsi"/>
                <w:sz w:val="20"/>
                <w:szCs w:val="20"/>
              </w:rPr>
              <w:t>otieregulatie, zelfvertrouwen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7983" w:rsidRPr="0027536D" w:rsidTr="00402E52">
        <w:trPr>
          <w:trHeight w:val="220"/>
        </w:trPr>
        <w:tc>
          <w:tcPr>
            <w:tcW w:w="1305" w:type="dxa"/>
            <w:shd w:val="clear" w:color="auto" w:fill="auto"/>
            <w:vAlign w:val="center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02E52">
        <w:trPr>
          <w:trHeight w:val="220"/>
        </w:trPr>
        <w:tc>
          <w:tcPr>
            <w:tcW w:w="1305" w:type="dxa"/>
            <w:shd w:val="clear" w:color="auto" w:fill="auto"/>
            <w:vAlign w:val="center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447BFC" w:rsidTr="00127983">
        <w:tc>
          <w:tcPr>
            <w:tcW w:w="9243" w:type="dxa"/>
            <w:gridSpan w:val="4"/>
            <w:shd w:val="clear" w:color="auto" w:fill="D9D9D9"/>
          </w:tcPr>
          <w:p w:rsidR="00B456C4" w:rsidRPr="00447BFC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Lichamelijk functioneren</w:t>
            </w:r>
          </w:p>
          <w:p w:rsidR="00B456C4" w:rsidRPr="00EF257F" w:rsidRDefault="0018053A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ED25FE" w:rsidRPr="00EF257F">
              <w:rPr>
                <w:rFonts w:asciiTheme="minorHAnsi" w:hAnsiTheme="minorHAnsi" w:cstheme="minorHAnsi"/>
                <w:sz w:val="20"/>
                <w:szCs w:val="20"/>
              </w:rPr>
              <w:t>otoriek, gehoor, visus, medicatie,  gewicht, lengte, verzorging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7983" w:rsidRPr="0027536D" w:rsidTr="00402E52">
        <w:trPr>
          <w:trHeight w:val="220"/>
        </w:trPr>
        <w:tc>
          <w:tcPr>
            <w:tcW w:w="1305" w:type="dxa"/>
            <w:shd w:val="clear" w:color="auto" w:fill="auto"/>
            <w:vAlign w:val="center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02E52">
        <w:trPr>
          <w:trHeight w:val="220"/>
        </w:trPr>
        <w:tc>
          <w:tcPr>
            <w:tcW w:w="1305" w:type="dxa"/>
            <w:shd w:val="clear" w:color="auto" w:fill="auto"/>
            <w:vAlign w:val="center"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2552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1FE0" w:rsidRPr="0027536D" w:rsidRDefault="00E51FE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1FE0" w:rsidRPr="0027536D" w:rsidRDefault="00E51FE0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4D724B" w:rsidRDefault="004D724B"/>
    <w:tbl>
      <w:tblPr>
        <w:tblStyle w:val="afff9"/>
        <w:tblW w:w="9254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114"/>
        <w:gridCol w:w="1843"/>
        <w:gridCol w:w="1417"/>
      </w:tblGrid>
      <w:tr w:rsidR="006E29B7" w:rsidRPr="00127983" w:rsidTr="006E29B7">
        <w:tc>
          <w:tcPr>
            <w:tcW w:w="2880" w:type="dxa"/>
            <w:shd w:val="clear" w:color="auto" w:fill="D9D9D9"/>
          </w:tcPr>
          <w:p w:rsidR="006E29B7" w:rsidRPr="00127983" w:rsidRDefault="006E29B7" w:rsidP="00127983">
            <w:pPr>
              <w:spacing w:after="120"/>
              <w:ind w:right="141"/>
              <w:rPr>
                <w:b/>
              </w:rPr>
            </w:pPr>
            <w:r w:rsidRPr="00127983">
              <w:rPr>
                <w:b/>
              </w:rPr>
              <w:lastRenderedPageBreak/>
              <w:t>Onderzoeken</w:t>
            </w:r>
          </w:p>
        </w:tc>
        <w:tc>
          <w:tcPr>
            <w:tcW w:w="3114" w:type="dxa"/>
            <w:shd w:val="clear" w:color="auto" w:fill="D9D9D9"/>
          </w:tcPr>
          <w:p w:rsidR="006E29B7" w:rsidRPr="00127983" w:rsidRDefault="006E29B7" w:rsidP="00127983">
            <w:pPr>
              <w:spacing w:after="120"/>
              <w:ind w:right="141"/>
            </w:pPr>
            <w:bookmarkStart w:id="2" w:name="_heading=h.gjdgxs" w:colFirst="0" w:colLast="0"/>
            <w:bookmarkEnd w:id="2"/>
            <w:r w:rsidRPr="00127983">
              <w:t>Uitkomst</w:t>
            </w:r>
          </w:p>
        </w:tc>
        <w:tc>
          <w:tcPr>
            <w:tcW w:w="1843" w:type="dxa"/>
            <w:shd w:val="clear" w:color="auto" w:fill="D9D9D9"/>
          </w:tcPr>
          <w:p w:rsidR="006E29B7" w:rsidRPr="00127983" w:rsidRDefault="006E29B7" w:rsidP="00127983">
            <w:pPr>
              <w:spacing w:after="120"/>
              <w:ind w:right="141"/>
            </w:pPr>
            <w:r w:rsidRPr="00127983">
              <w:t>Datum en afgenomen door</w:t>
            </w:r>
          </w:p>
        </w:tc>
        <w:tc>
          <w:tcPr>
            <w:tcW w:w="1417" w:type="dxa"/>
            <w:shd w:val="clear" w:color="auto" w:fill="D9D9D9"/>
          </w:tcPr>
          <w:p w:rsidR="006E29B7" w:rsidRPr="00127983" w:rsidRDefault="006E29B7" w:rsidP="00127983">
            <w:pPr>
              <w:spacing w:after="120"/>
              <w:ind w:right="141"/>
            </w:pPr>
            <w:r>
              <w:t>Verslag aanwezig</w:t>
            </w:r>
          </w:p>
        </w:tc>
      </w:tr>
      <w:tr w:rsidR="006E29B7" w:rsidRPr="00FE6E3E" w:rsidTr="006E29B7">
        <w:trPr>
          <w:trHeight w:val="736"/>
        </w:trPr>
        <w:tc>
          <w:tcPr>
            <w:tcW w:w="2880" w:type="dxa"/>
            <w:vAlign w:val="center"/>
          </w:tcPr>
          <w:p w:rsidR="006E29B7" w:rsidRPr="00FE6E3E" w:rsidRDefault="006E29B7" w:rsidP="00FE6E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E6E3E">
              <w:rPr>
                <w:rFonts w:asciiTheme="minorHAnsi" w:eastAsiaTheme="minorHAnsi" w:hAnsiTheme="minorHAnsi" w:cstheme="minorBidi"/>
                <w:sz w:val="20"/>
                <w:szCs w:val="20"/>
              </w:rPr>
              <w:t>Capaciteiten</w:t>
            </w:r>
          </w:p>
        </w:tc>
        <w:tc>
          <w:tcPr>
            <w:tcW w:w="3114" w:type="dxa"/>
          </w:tcPr>
          <w:p w:rsidR="006E29B7" w:rsidRPr="00FE6E3E" w:rsidRDefault="006E29B7" w:rsidP="00FE6E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9B7" w:rsidRPr="00FE6E3E" w:rsidRDefault="006E29B7" w:rsidP="00FE6E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29B7" w:rsidRPr="00FE6E3E" w:rsidRDefault="00D710DE" w:rsidP="00B56A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17428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B7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6E29B7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ja             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18298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B7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29B7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nee</w:t>
            </w:r>
          </w:p>
        </w:tc>
      </w:tr>
      <w:tr w:rsidR="006E29B7" w:rsidRPr="00127983" w:rsidTr="006E29B7">
        <w:tc>
          <w:tcPr>
            <w:tcW w:w="2880" w:type="dxa"/>
            <w:vAlign w:val="center"/>
          </w:tcPr>
          <w:p w:rsidR="006E29B7" w:rsidRPr="00FE6E3E" w:rsidRDefault="006E29B7" w:rsidP="00447BFC">
            <w:pPr>
              <w:spacing w:after="120"/>
              <w:ind w:right="141"/>
              <w:rPr>
                <w:sz w:val="20"/>
                <w:szCs w:val="20"/>
              </w:rPr>
            </w:pPr>
            <w:r w:rsidRPr="00FE6E3E">
              <w:rPr>
                <w:sz w:val="20"/>
                <w:szCs w:val="20"/>
              </w:rPr>
              <w:t>Overige diagnostiek</w:t>
            </w:r>
            <w:r w:rsidR="00B56ACA">
              <w:rPr>
                <w:sz w:val="20"/>
                <w:szCs w:val="20"/>
              </w:rPr>
              <w:t xml:space="preserve"> en onderzoeken</w:t>
            </w:r>
          </w:p>
          <w:p w:rsidR="006E29B7" w:rsidRPr="00127983" w:rsidRDefault="006E29B7" w:rsidP="00447BFC">
            <w:pPr>
              <w:spacing w:after="120"/>
              <w:ind w:right="141"/>
              <w:rPr>
                <w:i/>
                <w:sz w:val="20"/>
                <w:szCs w:val="20"/>
              </w:rPr>
            </w:pPr>
            <w:r w:rsidRPr="00127983">
              <w:rPr>
                <w:i/>
                <w:sz w:val="20"/>
                <w:szCs w:val="20"/>
              </w:rPr>
              <w:t>(</w:t>
            </w:r>
            <w:r w:rsidR="00B56ACA">
              <w:rPr>
                <w:i/>
                <w:sz w:val="20"/>
                <w:szCs w:val="20"/>
              </w:rPr>
              <w:t xml:space="preserve">bijv. </w:t>
            </w:r>
            <w:r w:rsidRPr="00127983">
              <w:rPr>
                <w:i/>
                <w:sz w:val="20"/>
                <w:szCs w:val="20"/>
              </w:rPr>
              <w:t xml:space="preserve">dyslexie/ GGZ/ </w:t>
            </w:r>
            <w:r w:rsidR="00B56ACA">
              <w:rPr>
                <w:i/>
                <w:sz w:val="20"/>
                <w:szCs w:val="20"/>
              </w:rPr>
              <w:t>logopedie, fysiotherapie/</w:t>
            </w:r>
            <w:r w:rsidRPr="00127983">
              <w:rPr>
                <w:i/>
                <w:sz w:val="20"/>
                <w:szCs w:val="20"/>
              </w:rPr>
              <w:t>medisch)</w:t>
            </w:r>
          </w:p>
        </w:tc>
        <w:tc>
          <w:tcPr>
            <w:tcW w:w="3114" w:type="dxa"/>
          </w:tcPr>
          <w:p w:rsidR="006E29B7" w:rsidRPr="00FE6E3E" w:rsidRDefault="006E29B7" w:rsidP="00127983">
            <w:pPr>
              <w:spacing w:after="120"/>
              <w:ind w:right="14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29B7" w:rsidRPr="00FE6E3E" w:rsidRDefault="006E29B7" w:rsidP="00127983">
            <w:pPr>
              <w:spacing w:after="120"/>
              <w:ind w:right="14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29B7" w:rsidRPr="00FE6E3E" w:rsidRDefault="00D710DE" w:rsidP="00B56ACA">
            <w:pPr>
              <w:spacing w:before="240" w:after="120"/>
              <w:ind w:right="141"/>
              <w:rPr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53782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B7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6E29B7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ja             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</w:rPr>
                <w:id w:val="-20746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B7" w:rsidRPr="0027536D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29B7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nee</w:t>
            </w:r>
          </w:p>
        </w:tc>
      </w:tr>
    </w:tbl>
    <w:p w:rsidR="008F7B81" w:rsidRPr="001E5746" w:rsidRDefault="008F7B81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a"/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7968"/>
      </w:tblGrid>
      <w:tr w:rsidR="00127983" w:rsidRPr="00447BFC" w:rsidTr="00127983">
        <w:trPr>
          <w:trHeight w:val="20"/>
        </w:trPr>
        <w:tc>
          <w:tcPr>
            <w:tcW w:w="9243" w:type="dxa"/>
            <w:gridSpan w:val="2"/>
            <w:shd w:val="clear" w:color="auto" w:fill="D9D9D9"/>
          </w:tcPr>
          <w:p w:rsidR="00B456C4" w:rsidRPr="00447BFC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rPr>
                <w:b/>
              </w:rPr>
            </w:pPr>
            <w:r w:rsidRPr="00447BFC">
              <w:rPr>
                <w:b/>
              </w:rPr>
              <w:t>Overige bijzonderheden binnen en buiten school</w:t>
            </w:r>
          </w:p>
          <w:p w:rsidR="00B456C4" w:rsidRPr="00447BFC" w:rsidRDefault="00B456C4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rPr>
                <w:b/>
              </w:rPr>
            </w:pPr>
          </w:p>
        </w:tc>
      </w:tr>
      <w:tr w:rsidR="00127983" w:rsidRPr="00447BFC" w:rsidTr="00127983">
        <w:trPr>
          <w:trHeight w:val="20"/>
        </w:trPr>
        <w:tc>
          <w:tcPr>
            <w:tcW w:w="9243" w:type="dxa"/>
            <w:gridSpan w:val="2"/>
            <w:shd w:val="clear" w:color="auto" w:fill="D9D9D9"/>
          </w:tcPr>
          <w:p w:rsidR="00B456C4" w:rsidRPr="00FE6E3E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rPr>
                <w:b/>
              </w:rPr>
            </w:pPr>
            <w:r w:rsidRPr="00FE6E3E">
              <w:rPr>
                <w:b/>
              </w:rPr>
              <w:t>Leerkracht</w:t>
            </w:r>
          </w:p>
          <w:p w:rsidR="00B456C4" w:rsidRPr="00447BFC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rPr>
                <w:b/>
              </w:rPr>
            </w:pPr>
            <w:r w:rsidRPr="00FE6E3E">
              <w:rPr>
                <w:sz w:val="20"/>
                <w:szCs w:val="20"/>
              </w:rPr>
              <w:t>Pedagogische en didactische vaardigheden, kwaliteiten, in interactie met deze leerling</w:t>
            </w:r>
            <w:r w:rsidR="0018053A">
              <w:rPr>
                <w:sz w:val="20"/>
                <w:szCs w:val="20"/>
              </w:rPr>
              <w:t>.</w:t>
            </w:r>
          </w:p>
        </w:tc>
      </w:tr>
      <w:tr w:rsidR="00127983" w:rsidRPr="0027536D" w:rsidTr="00447BFC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B456C4" w:rsidRPr="0027536D" w:rsidRDefault="008F7B81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7968" w:type="dxa"/>
            <w:shd w:val="clear" w:color="auto" w:fill="auto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47BFC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B456C4" w:rsidRPr="0027536D" w:rsidRDefault="008F7B81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7968" w:type="dxa"/>
            <w:shd w:val="clear" w:color="auto" w:fill="auto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447BFC" w:rsidTr="00127983">
        <w:trPr>
          <w:trHeight w:val="20"/>
        </w:trPr>
        <w:tc>
          <w:tcPr>
            <w:tcW w:w="9243" w:type="dxa"/>
            <w:gridSpan w:val="2"/>
            <w:shd w:val="clear" w:color="auto" w:fill="D9D9D9"/>
          </w:tcPr>
          <w:p w:rsidR="00B456C4" w:rsidRPr="00FE6E3E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rPr>
                <w:b/>
              </w:rPr>
            </w:pPr>
            <w:r w:rsidRPr="00FE6E3E">
              <w:rPr>
                <w:b/>
              </w:rPr>
              <w:t>Leeromgeving</w:t>
            </w:r>
          </w:p>
          <w:p w:rsidR="00B456C4" w:rsidRPr="00FE6E3E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rPr>
                <w:b/>
                <w:sz w:val="20"/>
                <w:szCs w:val="20"/>
              </w:rPr>
            </w:pPr>
            <w:r w:rsidRPr="00FE6E3E">
              <w:rPr>
                <w:sz w:val="20"/>
                <w:szCs w:val="20"/>
              </w:rPr>
              <w:t>Groepsgenoten, klasse</w:t>
            </w:r>
            <w:r w:rsidR="008F7B81" w:rsidRPr="00FE6E3E">
              <w:rPr>
                <w:sz w:val="20"/>
                <w:szCs w:val="20"/>
              </w:rPr>
              <w:t>n</w:t>
            </w:r>
            <w:r w:rsidRPr="00FE6E3E">
              <w:rPr>
                <w:sz w:val="20"/>
                <w:szCs w:val="20"/>
              </w:rPr>
              <w:t>management, methoden en leermiddelen, groeperingsvormen, schoolkenmerken</w:t>
            </w:r>
            <w:r w:rsidR="0018053A">
              <w:rPr>
                <w:sz w:val="20"/>
                <w:szCs w:val="20"/>
              </w:rPr>
              <w:t>.</w:t>
            </w:r>
          </w:p>
        </w:tc>
      </w:tr>
      <w:tr w:rsidR="00127983" w:rsidRPr="0027536D" w:rsidTr="00447BFC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B456C4" w:rsidRPr="0027536D" w:rsidRDefault="008F7B81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7968" w:type="dxa"/>
            <w:shd w:val="clear" w:color="auto" w:fill="auto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47BFC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B456C4" w:rsidRPr="0027536D" w:rsidRDefault="008F7B81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7968" w:type="dxa"/>
            <w:shd w:val="clear" w:color="auto" w:fill="auto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447BFC" w:rsidTr="00127983">
        <w:trPr>
          <w:trHeight w:val="318"/>
        </w:trPr>
        <w:tc>
          <w:tcPr>
            <w:tcW w:w="9243" w:type="dxa"/>
            <w:gridSpan w:val="2"/>
            <w:shd w:val="clear" w:color="auto" w:fill="D9D9D9"/>
          </w:tcPr>
          <w:p w:rsidR="00B456C4" w:rsidRPr="00FE6E3E" w:rsidRDefault="00ED25FE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rPr>
                <w:b/>
              </w:rPr>
            </w:pPr>
            <w:r w:rsidRPr="00FE6E3E">
              <w:rPr>
                <w:b/>
              </w:rPr>
              <w:t xml:space="preserve">Leefomgeving </w:t>
            </w:r>
          </w:p>
          <w:p w:rsidR="00B456C4" w:rsidRPr="00FE6E3E" w:rsidRDefault="0018053A" w:rsidP="0012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D25FE" w:rsidRPr="00FE6E3E">
              <w:rPr>
                <w:sz w:val="20"/>
                <w:szCs w:val="20"/>
              </w:rPr>
              <w:t>enmerken van gezin of ouders, opvoedingsstijl, (</w:t>
            </w:r>
            <w:proofErr w:type="spellStart"/>
            <w:r w:rsidR="00ED25FE" w:rsidRPr="00FE6E3E">
              <w:rPr>
                <w:sz w:val="20"/>
                <w:szCs w:val="20"/>
              </w:rPr>
              <w:t>opvoedings</w:t>
            </w:r>
            <w:proofErr w:type="spellEnd"/>
            <w:r w:rsidR="00ED25FE" w:rsidRPr="00FE6E3E">
              <w:rPr>
                <w:sz w:val="20"/>
                <w:szCs w:val="20"/>
              </w:rPr>
              <w:t>)ondersteuning voor ouders, lichamelijke verzorging van de leerling, cognitieve ondersteuning door ouders, steun bij sociaal emotionele ontwikkeling, invulling vrije tijd</w:t>
            </w:r>
            <w:r>
              <w:rPr>
                <w:sz w:val="20"/>
                <w:szCs w:val="20"/>
              </w:rPr>
              <w:t>.</w:t>
            </w:r>
          </w:p>
        </w:tc>
      </w:tr>
      <w:tr w:rsidR="00127983" w:rsidRPr="0027536D" w:rsidTr="00447BFC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B456C4" w:rsidRPr="0027536D" w:rsidRDefault="008F7B81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7968" w:type="dxa"/>
            <w:shd w:val="clear" w:color="auto" w:fill="auto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47BFC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B456C4" w:rsidRPr="0027536D" w:rsidRDefault="008F7B81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7968" w:type="dxa"/>
            <w:shd w:val="clear" w:color="auto" w:fill="auto"/>
          </w:tcPr>
          <w:p w:rsidR="00B456C4" w:rsidRPr="0027536D" w:rsidRDefault="00B456C4" w:rsidP="0027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456C4" w:rsidRPr="001E5746" w:rsidRDefault="00B456C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5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8"/>
      </w:tblGrid>
      <w:tr w:rsidR="00127983" w:rsidRPr="00447BFC" w:rsidTr="00B56ACA">
        <w:tc>
          <w:tcPr>
            <w:tcW w:w="9209" w:type="dxa"/>
            <w:gridSpan w:val="2"/>
            <w:shd w:val="clear" w:color="auto" w:fill="D9D9D9"/>
          </w:tcPr>
          <w:p w:rsidR="00506464" w:rsidRPr="00447BFC" w:rsidRDefault="00506464" w:rsidP="00127983">
            <w:pPr>
              <w:spacing w:after="0" w:line="240" w:lineRule="auto"/>
              <w:ind w:right="141"/>
              <w:rPr>
                <w:b/>
              </w:rPr>
            </w:pPr>
            <w:r w:rsidRPr="00447BFC">
              <w:rPr>
                <w:b/>
              </w:rPr>
              <w:t xml:space="preserve">HULPVRAAG </w:t>
            </w:r>
            <w:r w:rsidR="00C809BE">
              <w:rPr>
                <w:b/>
              </w:rPr>
              <w:t xml:space="preserve">voor </w:t>
            </w:r>
            <w:r w:rsidRPr="00447BFC">
              <w:rPr>
                <w:b/>
              </w:rPr>
              <w:t>LEERLING</w:t>
            </w:r>
          </w:p>
          <w:p w:rsidR="00506464" w:rsidRPr="00FE6E3E" w:rsidRDefault="00506464" w:rsidP="00127983">
            <w:pPr>
              <w:spacing w:after="0" w:line="240" w:lineRule="auto"/>
              <w:ind w:right="141"/>
              <w:rPr>
                <w:sz w:val="20"/>
                <w:szCs w:val="20"/>
              </w:rPr>
            </w:pPr>
            <w:r w:rsidRPr="00FE6E3E">
              <w:rPr>
                <w:sz w:val="20"/>
                <w:szCs w:val="20"/>
              </w:rPr>
              <w:t>Welke hulpvraag/vragen heb ik voor de leerling? Waarin wens ik dat de leerling zich ontwikkelt?</w:t>
            </w:r>
          </w:p>
        </w:tc>
      </w:tr>
      <w:tr w:rsidR="00127983" w:rsidRPr="0027536D" w:rsidTr="00B56ACA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464" w:rsidRPr="0027536D" w:rsidRDefault="008F7B81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506464" w:rsidRPr="0027536D" w:rsidRDefault="0050646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56ACA" w:rsidRPr="00B56ACA" w:rsidTr="00B56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A" w:rsidRPr="0027536D" w:rsidRDefault="00B56ACA" w:rsidP="0014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A" w:rsidRPr="0027536D" w:rsidRDefault="00B56ACA" w:rsidP="0014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56ACA" w:rsidRPr="001E5746" w:rsidRDefault="00B56ACA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6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8"/>
      </w:tblGrid>
      <w:tr w:rsidR="00127983" w:rsidRPr="00447BFC" w:rsidTr="00B56ACA">
        <w:tc>
          <w:tcPr>
            <w:tcW w:w="9209" w:type="dxa"/>
            <w:gridSpan w:val="2"/>
            <w:shd w:val="clear" w:color="auto" w:fill="D9D9D9"/>
          </w:tcPr>
          <w:p w:rsidR="008F7B81" w:rsidRPr="00447BFC" w:rsidRDefault="00506464" w:rsidP="00127983">
            <w:pPr>
              <w:spacing w:after="0"/>
              <w:ind w:right="141"/>
              <w:rPr>
                <w:b/>
              </w:rPr>
            </w:pPr>
            <w:r w:rsidRPr="00447BFC">
              <w:rPr>
                <w:b/>
              </w:rPr>
              <w:t xml:space="preserve">HULPVRAAG </w:t>
            </w:r>
            <w:r w:rsidR="00C809BE">
              <w:rPr>
                <w:b/>
              </w:rPr>
              <w:t xml:space="preserve">van de </w:t>
            </w:r>
            <w:r w:rsidRPr="00447BFC">
              <w:rPr>
                <w:b/>
              </w:rPr>
              <w:t>LEERKRACHT</w:t>
            </w:r>
          </w:p>
          <w:p w:rsidR="00506464" w:rsidRPr="00FE6E3E" w:rsidRDefault="008F7B81" w:rsidP="00127983">
            <w:pPr>
              <w:spacing w:after="0"/>
              <w:ind w:right="141"/>
              <w:rPr>
                <w:sz w:val="20"/>
                <w:szCs w:val="20"/>
              </w:rPr>
            </w:pPr>
            <w:r w:rsidRPr="00FE6E3E">
              <w:rPr>
                <w:sz w:val="20"/>
                <w:szCs w:val="20"/>
              </w:rPr>
              <w:t>W</w:t>
            </w:r>
            <w:r w:rsidR="00506464" w:rsidRPr="00FE6E3E">
              <w:rPr>
                <w:sz w:val="20"/>
                <w:szCs w:val="20"/>
              </w:rPr>
              <w:t xml:space="preserve">at heeft deze leerling van mij nodig in de klas om tegemoet te komen aan de onderwijsbehoeften? Wat </w:t>
            </w:r>
            <w:r w:rsidRPr="00FE6E3E">
              <w:rPr>
                <w:sz w:val="20"/>
                <w:szCs w:val="20"/>
              </w:rPr>
              <w:t>heb ik hierin zelf n</w:t>
            </w:r>
            <w:r w:rsidR="00447BFC" w:rsidRPr="00FE6E3E">
              <w:rPr>
                <w:sz w:val="20"/>
                <w:szCs w:val="20"/>
              </w:rPr>
              <w:t>odig?</w:t>
            </w:r>
          </w:p>
        </w:tc>
      </w:tr>
      <w:tr w:rsidR="00127983" w:rsidRPr="0027536D" w:rsidTr="00B56ACA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464" w:rsidRPr="0027536D" w:rsidRDefault="008F7B81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506464" w:rsidRPr="0027536D" w:rsidRDefault="0050646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56ACA" w:rsidRPr="00B56ACA" w:rsidTr="00B56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A" w:rsidRPr="0027536D" w:rsidRDefault="00B56ACA" w:rsidP="0014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d.d.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A" w:rsidRPr="0027536D" w:rsidRDefault="00B56ACA" w:rsidP="0014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22200" w:rsidRDefault="00C22200">
      <w:pPr>
        <w:rPr>
          <w:b/>
          <w:smallCaps/>
          <w:sz w:val="28"/>
          <w:szCs w:val="28"/>
        </w:rPr>
      </w:pPr>
    </w:p>
    <w:p w:rsidR="00C22200" w:rsidRDefault="00C2220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C22200" w:rsidRDefault="00C22200" w:rsidP="00C22200">
      <w:pPr>
        <w:ind w:right="141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I</w:t>
      </w:r>
      <w:r w:rsidR="00401D4C">
        <w:rPr>
          <w:b/>
          <w:smallCaps/>
          <w:sz w:val="28"/>
          <w:szCs w:val="28"/>
        </w:rPr>
        <w:t>NZICHT:</w:t>
      </w:r>
    </w:p>
    <w:p w:rsidR="00620EB6" w:rsidRPr="00620EB6" w:rsidRDefault="00620EB6" w:rsidP="00C22200">
      <w:pPr>
        <w:ind w:right="141"/>
        <w:rPr>
          <w:i/>
          <w:smallCaps/>
          <w:sz w:val="28"/>
          <w:szCs w:val="28"/>
        </w:rPr>
      </w:pPr>
      <w:r w:rsidRPr="00127983">
        <w:rPr>
          <w:i/>
          <w:smallCaps/>
          <w:sz w:val="28"/>
          <w:szCs w:val="28"/>
        </w:rPr>
        <w:t>INVULLEN NAAR AANLEIDING VAN DE SOT BESPREKING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8209"/>
      </w:tblGrid>
      <w:tr w:rsidR="00C22200" w:rsidRPr="00C22200" w:rsidTr="00031E83">
        <w:trPr>
          <w:trHeight w:val="3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9F8" w:rsidRDefault="002709F8" w:rsidP="00031E83">
            <w:pPr>
              <w:pStyle w:val="Plattetekst"/>
              <w:rPr>
                <w:rFonts w:cs="Arial"/>
              </w:rPr>
            </w:pPr>
            <w:r>
              <w:rPr>
                <w:rFonts w:cs="Arial"/>
              </w:rPr>
              <w:t>Mogelijke verklaringen (hypotheses)?</w:t>
            </w:r>
          </w:p>
          <w:p w:rsidR="00C22200" w:rsidRPr="002709F8" w:rsidRDefault="00C22200" w:rsidP="00031E83">
            <w:pPr>
              <w:pStyle w:val="Plattetekst"/>
              <w:rPr>
                <w:rFonts w:cs="Arial"/>
                <w:b/>
                <w:bCs/>
              </w:rPr>
            </w:pPr>
            <w:r w:rsidRPr="00FA1301">
              <w:rPr>
                <w:rFonts w:cs="Arial"/>
              </w:rPr>
              <w:t>Voorlopig verwoorden we wat we al begrijpen van het kind in interactie met zijn omgeving.</w:t>
            </w:r>
          </w:p>
        </w:tc>
      </w:tr>
      <w:tr w:rsidR="00C22200" w:rsidRPr="00C22200" w:rsidTr="00031E83">
        <w:trPr>
          <w:trHeight w:val="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0" w:rsidRPr="00C22200" w:rsidRDefault="00FA1301" w:rsidP="00031E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d.d.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0" w:rsidRPr="00C22200" w:rsidRDefault="00C22200" w:rsidP="00031E83">
            <w:pPr>
              <w:pStyle w:val="Plattetekst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C22200" w:rsidRPr="00C22200" w:rsidTr="00031E83">
        <w:trPr>
          <w:trHeight w:val="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C22200" w:rsidRDefault="002709F8" w:rsidP="00031E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d.d.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C22200" w:rsidRDefault="00C22200" w:rsidP="00031E83">
            <w:pPr>
              <w:pStyle w:val="Plattetekst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C22200" w:rsidRDefault="00C22200">
      <w:pPr>
        <w:rPr>
          <w:b/>
          <w:smallCaps/>
          <w:sz w:val="28"/>
          <w:szCs w:val="28"/>
        </w:rPr>
      </w:pPr>
    </w:p>
    <w:p w:rsidR="00620EB6" w:rsidRDefault="00620EB6" w:rsidP="00620EB6">
      <w:pPr>
        <w:rPr>
          <w:b/>
          <w:smallCaps/>
          <w:sz w:val="28"/>
          <w:szCs w:val="28"/>
        </w:rPr>
      </w:pPr>
    </w:p>
    <w:p w:rsidR="00620EB6" w:rsidRDefault="00620EB6" w:rsidP="00620EB6">
      <w:pPr>
        <w:rPr>
          <w:b/>
          <w:smallCaps/>
          <w:sz w:val="28"/>
          <w:szCs w:val="28"/>
        </w:rPr>
      </w:pPr>
    </w:p>
    <w:p w:rsidR="00620EB6" w:rsidRDefault="00620EB6" w:rsidP="00620EB6">
      <w:pPr>
        <w:rPr>
          <w:b/>
          <w:smallCaps/>
          <w:sz w:val="28"/>
          <w:szCs w:val="28"/>
        </w:rPr>
      </w:pPr>
    </w:p>
    <w:p w:rsidR="00B456C4" w:rsidRPr="00127983" w:rsidRDefault="00401D4C" w:rsidP="00620EB6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UITZICHT: </w:t>
      </w:r>
      <w:r w:rsidR="00ED25FE" w:rsidRPr="00127983">
        <w:rPr>
          <w:b/>
          <w:smallCaps/>
          <w:sz w:val="28"/>
          <w:szCs w:val="28"/>
        </w:rPr>
        <w:t xml:space="preserve">VOORTGANG, AANPAK EN EVALUATIE </w:t>
      </w:r>
    </w:p>
    <w:p w:rsidR="006B1021" w:rsidRPr="00620EB6" w:rsidRDefault="00ED25FE" w:rsidP="00127983">
      <w:pPr>
        <w:ind w:right="141"/>
        <w:rPr>
          <w:i/>
          <w:smallCaps/>
          <w:sz w:val="28"/>
          <w:szCs w:val="28"/>
        </w:rPr>
      </w:pPr>
      <w:r w:rsidRPr="00127983">
        <w:rPr>
          <w:i/>
          <w:smallCaps/>
          <w:sz w:val="28"/>
          <w:szCs w:val="28"/>
        </w:rPr>
        <w:t>INVULLEN NAAR AANLEIDING VAN DE SOT BESPREKING</w:t>
      </w:r>
      <w:r w:rsidR="00620EB6">
        <w:rPr>
          <w:i/>
          <w:smallCaps/>
          <w:sz w:val="28"/>
          <w:szCs w:val="28"/>
        </w:rPr>
        <w:t xml:space="preserve">, </w:t>
      </w:r>
      <w:proofErr w:type="spellStart"/>
      <w:r w:rsidR="00620EB6">
        <w:rPr>
          <w:i/>
          <w:smallCaps/>
          <w:sz w:val="28"/>
          <w:szCs w:val="28"/>
        </w:rPr>
        <w:t>evt</w:t>
      </w:r>
      <w:proofErr w:type="spellEnd"/>
      <w:r w:rsidR="00620EB6">
        <w:rPr>
          <w:i/>
          <w:smallCaps/>
          <w:sz w:val="28"/>
          <w:szCs w:val="28"/>
        </w:rPr>
        <w:t xml:space="preserve"> tussentijdse (</w:t>
      </w:r>
      <w:proofErr w:type="spellStart"/>
      <w:r w:rsidR="00620EB6">
        <w:rPr>
          <w:i/>
          <w:smallCaps/>
          <w:sz w:val="28"/>
          <w:szCs w:val="28"/>
        </w:rPr>
        <w:t>mdo</w:t>
      </w:r>
      <w:proofErr w:type="spellEnd"/>
      <w:r w:rsidR="00620EB6">
        <w:rPr>
          <w:i/>
          <w:smallCaps/>
          <w:sz w:val="28"/>
          <w:szCs w:val="28"/>
        </w:rPr>
        <w:t>)verslagen, verkort toegevoegd of naar verwijzen</w:t>
      </w:r>
    </w:p>
    <w:tbl>
      <w:tblPr>
        <w:tblStyle w:val="afff2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670"/>
      </w:tblGrid>
      <w:tr w:rsidR="00127983" w:rsidRPr="00127983" w:rsidTr="00127983">
        <w:tc>
          <w:tcPr>
            <w:tcW w:w="3539" w:type="dxa"/>
            <w:shd w:val="clear" w:color="auto" w:fill="D9D9D9"/>
          </w:tcPr>
          <w:p w:rsidR="00DD280C" w:rsidRPr="00127983" w:rsidRDefault="00DD280C" w:rsidP="00127983">
            <w:pPr>
              <w:spacing w:after="0"/>
              <w:ind w:right="141"/>
              <w:rPr>
                <w:b/>
                <w:sz w:val="20"/>
                <w:szCs w:val="20"/>
              </w:rPr>
            </w:pPr>
            <w:r w:rsidRPr="00127983">
              <w:rPr>
                <w:b/>
              </w:rPr>
              <w:t>d.d.</w:t>
            </w:r>
          </w:p>
        </w:tc>
        <w:tc>
          <w:tcPr>
            <w:tcW w:w="5670" w:type="dxa"/>
            <w:shd w:val="clear" w:color="auto" w:fill="D9D9D9"/>
          </w:tcPr>
          <w:p w:rsidR="00DD280C" w:rsidRPr="00127983" w:rsidRDefault="00DD280C" w:rsidP="00127983">
            <w:pPr>
              <w:spacing w:after="0"/>
              <w:ind w:right="141"/>
              <w:rPr>
                <w:b/>
              </w:rPr>
            </w:pPr>
            <w:r w:rsidRPr="00127983">
              <w:rPr>
                <w:b/>
              </w:rPr>
              <w:t>SOT BESPREKING</w:t>
            </w:r>
          </w:p>
        </w:tc>
      </w:tr>
      <w:tr w:rsidR="0066086F" w:rsidRPr="0027536D" w:rsidTr="00031E83">
        <w:tc>
          <w:tcPr>
            <w:tcW w:w="3539" w:type="dxa"/>
            <w:shd w:val="clear" w:color="auto" w:fill="auto"/>
            <w:vAlign w:val="center"/>
          </w:tcPr>
          <w:p w:rsidR="0066086F" w:rsidRPr="0027536D" w:rsidRDefault="0066086F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Aanwezigen:</w:t>
            </w:r>
          </w:p>
        </w:tc>
        <w:tc>
          <w:tcPr>
            <w:tcW w:w="5670" w:type="dxa"/>
            <w:shd w:val="clear" w:color="auto" w:fill="auto"/>
          </w:tcPr>
          <w:p w:rsidR="0066086F" w:rsidRPr="0027536D" w:rsidRDefault="0066086F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B02AA" w:rsidRPr="0027536D" w:rsidTr="00031E83">
        <w:tc>
          <w:tcPr>
            <w:tcW w:w="3539" w:type="dxa"/>
            <w:shd w:val="clear" w:color="auto" w:fill="auto"/>
            <w:vAlign w:val="center"/>
          </w:tcPr>
          <w:p w:rsidR="00EB02AA" w:rsidRPr="0027536D" w:rsidRDefault="00EB02AA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Gespreksverslag:</w:t>
            </w:r>
          </w:p>
        </w:tc>
        <w:tc>
          <w:tcPr>
            <w:tcW w:w="5670" w:type="dxa"/>
            <w:shd w:val="clear" w:color="auto" w:fill="auto"/>
          </w:tcPr>
          <w:p w:rsidR="00EB02AA" w:rsidRPr="0027536D" w:rsidRDefault="00EB02AA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C56DB" w:rsidRPr="0027536D" w:rsidTr="00031E83">
        <w:tc>
          <w:tcPr>
            <w:tcW w:w="3539" w:type="dxa"/>
            <w:shd w:val="clear" w:color="auto" w:fill="auto"/>
            <w:vAlign w:val="center"/>
          </w:tcPr>
          <w:p w:rsidR="004C56DB" w:rsidRPr="0027536D" w:rsidRDefault="004C56DB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Organisatorische acties:</w:t>
            </w:r>
          </w:p>
        </w:tc>
        <w:tc>
          <w:tcPr>
            <w:tcW w:w="5670" w:type="dxa"/>
            <w:shd w:val="clear" w:color="auto" w:fill="auto"/>
          </w:tcPr>
          <w:p w:rsidR="004C56DB" w:rsidRPr="0027536D" w:rsidRDefault="004C56DB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47BFC">
        <w:tc>
          <w:tcPr>
            <w:tcW w:w="3539" w:type="dxa"/>
            <w:shd w:val="clear" w:color="auto" w:fill="auto"/>
            <w:vAlign w:val="center"/>
          </w:tcPr>
          <w:p w:rsidR="00DD280C" w:rsidRPr="0027536D" w:rsidRDefault="004C56DB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Inhoudelijke d</w:t>
            </w:r>
            <w:r w:rsidR="00DD280C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oelen:</w:t>
            </w:r>
          </w:p>
          <w:p w:rsidR="00DD280C" w:rsidRPr="0027536D" w:rsidRDefault="00DD280C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D280C" w:rsidRPr="0027536D" w:rsidRDefault="00DD280C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1.</w:t>
            </w:r>
          </w:p>
          <w:p w:rsidR="00DD280C" w:rsidRPr="0027536D" w:rsidRDefault="00DD280C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2.</w:t>
            </w:r>
          </w:p>
        </w:tc>
      </w:tr>
      <w:tr w:rsidR="00127983" w:rsidRPr="0027536D" w:rsidTr="00447BFC">
        <w:tc>
          <w:tcPr>
            <w:tcW w:w="3539" w:type="dxa"/>
            <w:shd w:val="clear" w:color="auto" w:fill="auto"/>
            <w:vAlign w:val="center"/>
          </w:tcPr>
          <w:p w:rsidR="00DD280C" w:rsidRDefault="00885945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Plan van aanpak</w:t>
            </w:r>
            <w:r w:rsidR="00DD280C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:</w:t>
            </w:r>
          </w:p>
          <w:p w:rsidR="004C56DB" w:rsidRPr="0027536D" w:rsidRDefault="004C56DB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(voor kind, leerkracht, klas, thuis)</w:t>
            </w:r>
          </w:p>
          <w:p w:rsidR="00DD280C" w:rsidRPr="0027536D" w:rsidRDefault="00DD280C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D280C" w:rsidRPr="0027536D" w:rsidRDefault="00DD280C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1.</w:t>
            </w:r>
          </w:p>
          <w:p w:rsidR="00DD280C" w:rsidRPr="0027536D" w:rsidRDefault="00DD280C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2.</w:t>
            </w:r>
          </w:p>
        </w:tc>
      </w:tr>
      <w:tr w:rsidR="00127983" w:rsidRPr="0027536D" w:rsidTr="00447BFC">
        <w:tc>
          <w:tcPr>
            <w:tcW w:w="3539" w:type="dxa"/>
            <w:shd w:val="clear" w:color="auto" w:fill="auto"/>
            <w:vAlign w:val="center"/>
          </w:tcPr>
          <w:p w:rsidR="00DD280C" w:rsidRPr="0027536D" w:rsidRDefault="00DD280C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Evaluatie: wanneer, hoe en met wie</w:t>
            </w:r>
            <w:r w:rsidR="00447BFC"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6B1021" w:rsidRPr="0027536D" w:rsidRDefault="006B1021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456C4" w:rsidRDefault="00B456C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2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670"/>
      </w:tblGrid>
      <w:tr w:rsidR="005E4044" w:rsidRPr="00127983" w:rsidTr="00031E83">
        <w:tc>
          <w:tcPr>
            <w:tcW w:w="3539" w:type="dxa"/>
            <w:shd w:val="clear" w:color="auto" w:fill="D9D9D9"/>
          </w:tcPr>
          <w:p w:rsidR="005E4044" w:rsidRPr="00127983" w:rsidRDefault="005E4044" w:rsidP="00031E83">
            <w:pPr>
              <w:spacing w:after="0"/>
              <w:ind w:right="141"/>
              <w:rPr>
                <w:b/>
                <w:sz w:val="20"/>
                <w:szCs w:val="20"/>
              </w:rPr>
            </w:pPr>
            <w:r w:rsidRPr="00127983">
              <w:rPr>
                <w:b/>
              </w:rPr>
              <w:t>d.d.</w:t>
            </w:r>
          </w:p>
        </w:tc>
        <w:tc>
          <w:tcPr>
            <w:tcW w:w="5670" w:type="dxa"/>
            <w:shd w:val="clear" w:color="auto" w:fill="D9D9D9"/>
          </w:tcPr>
          <w:p w:rsidR="005E4044" w:rsidRPr="00127983" w:rsidRDefault="005E4044" w:rsidP="00031E83">
            <w:pPr>
              <w:spacing w:after="0"/>
              <w:ind w:right="141"/>
              <w:rPr>
                <w:b/>
              </w:rPr>
            </w:pPr>
            <w:r w:rsidRPr="00127983">
              <w:rPr>
                <w:b/>
              </w:rPr>
              <w:t>SOT BESPREKING</w:t>
            </w:r>
          </w:p>
        </w:tc>
      </w:tr>
      <w:tr w:rsidR="005E4044" w:rsidRPr="0027536D" w:rsidTr="00031E83">
        <w:tc>
          <w:tcPr>
            <w:tcW w:w="3539" w:type="dxa"/>
            <w:shd w:val="clear" w:color="auto" w:fill="auto"/>
            <w:vAlign w:val="center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Aanwezigen:</w:t>
            </w:r>
          </w:p>
        </w:tc>
        <w:tc>
          <w:tcPr>
            <w:tcW w:w="5670" w:type="dxa"/>
            <w:shd w:val="clear" w:color="auto" w:fill="auto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E4044" w:rsidRPr="0027536D" w:rsidTr="00031E83">
        <w:tc>
          <w:tcPr>
            <w:tcW w:w="3539" w:type="dxa"/>
            <w:shd w:val="clear" w:color="auto" w:fill="auto"/>
            <w:vAlign w:val="center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Gespreksverslag:</w:t>
            </w:r>
          </w:p>
        </w:tc>
        <w:tc>
          <w:tcPr>
            <w:tcW w:w="5670" w:type="dxa"/>
            <w:shd w:val="clear" w:color="auto" w:fill="auto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E4044" w:rsidRPr="0027536D" w:rsidTr="00031E83">
        <w:tc>
          <w:tcPr>
            <w:tcW w:w="3539" w:type="dxa"/>
            <w:shd w:val="clear" w:color="auto" w:fill="auto"/>
            <w:vAlign w:val="center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Organisatorische acties:</w:t>
            </w:r>
          </w:p>
        </w:tc>
        <w:tc>
          <w:tcPr>
            <w:tcW w:w="5670" w:type="dxa"/>
            <w:shd w:val="clear" w:color="auto" w:fill="auto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E4044" w:rsidRPr="0027536D" w:rsidTr="00031E83">
        <w:tc>
          <w:tcPr>
            <w:tcW w:w="3539" w:type="dxa"/>
            <w:shd w:val="clear" w:color="auto" w:fill="auto"/>
            <w:vAlign w:val="center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Inhoudelijke d</w:t>
            </w: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oelen:</w:t>
            </w:r>
          </w:p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1.</w:t>
            </w:r>
          </w:p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2.</w:t>
            </w:r>
          </w:p>
        </w:tc>
      </w:tr>
      <w:tr w:rsidR="005E4044" w:rsidRPr="0027536D" w:rsidTr="00031E83">
        <w:tc>
          <w:tcPr>
            <w:tcW w:w="3539" w:type="dxa"/>
            <w:shd w:val="clear" w:color="auto" w:fill="auto"/>
            <w:vAlign w:val="center"/>
          </w:tcPr>
          <w:p w:rsidR="005E4044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Plan van aanpak</w:t>
            </w: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:</w:t>
            </w:r>
          </w:p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(voor kind, leerkracht, klas, thuis)</w:t>
            </w:r>
          </w:p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1.</w:t>
            </w:r>
          </w:p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2.</w:t>
            </w:r>
          </w:p>
        </w:tc>
      </w:tr>
      <w:tr w:rsidR="005E4044" w:rsidRPr="0027536D" w:rsidTr="00031E83">
        <w:tc>
          <w:tcPr>
            <w:tcW w:w="3539" w:type="dxa"/>
            <w:shd w:val="clear" w:color="auto" w:fill="auto"/>
            <w:vAlign w:val="center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Evaluatie: wanneer, hoe en met wie?</w:t>
            </w:r>
          </w:p>
        </w:tc>
        <w:tc>
          <w:tcPr>
            <w:tcW w:w="5670" w:type="dxa"/>
            <w:shd w:val="clear" w:color="auto" w:fill="auto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E4044" w:rsidRDefault="005E404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2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670"/>
      </w:tblGrid>
      <w:tr w:rsidR="005E4044" w:rsidRPr="00127983" w:rsidTr="00031E83">
        <w:tc>
          <w:tcPr>
            <w:tcW w:w="3539" w:type="dxa"/>
            <w:shd w:val="clear" w:color="auto" w:fill="D9D9D9"/>
          </w:tcPr>
          <w:p w:rsidR="005E4044" w:rsidRPr="00127983" w:rsidRDefault="005E4044" w:rsidP="00031E83">
            <w:pPr>
              <w:spacing w:after="0"/>
              <w:ind w:right="141"/>
              <w:rPr>
                <w:b/>
                <w:sz w:val="20"/>
                <w:szCs w:val="20"/>
              </w:rPr>
            </w:pPr>
            <w:r w:rsidRPr="00127983">
              <w:rPr>
                <w:b/>
              </w:rPr>
              <w:lastRenderedPageBreak/>
              <w:t>d.d.</w:t>
            </w:r>
          </w:p>
        </w:tc>
        <w:tc>
          <w:tcPr>
            <w:tcW w:w="5670" w:type="dxa"/>
            <w:shd w:val="clear" w:color="auto" w:fill="D9D9D9"/>
          </w:tcPr>
          <w:p w:rsidR="005E4044" w:rsidRPr="00127983" w:rsidRDefault="005E4044" w:rsidP="00031E83">
            <w:pPr>
              <w:spacing w:after="0"/>
              <w:ind w:right="141"/>
              <w:rPr>
                <w:b/>
              </w:rPr>
            </w:pPr>
            <w:r w:rsidRPr="00127983">
              <w:rPr>
                <w:b/>
              </w:rPr>
              <w:t>SOT BESPREKING</w:t>
            </w:r>
          </w:p>
        </w:tc>
      </w:tr>
      <w:tr w:rsidR="005E4044" w:rsidRPr="0027536D" w:rsidTr="00031E83">
        <w:tc>
          <w:tcPr>
            <w:tcW w:w="3539" w:type="dxa"/>
            <w:shd w:val="clear" w:color="auto" w:fill="auto"/>
            <w:vAlign w:val="center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Aanwezigen:</w:t>
            </w:r>
          </w:p>
        </w:tc>
        <w:tc>
          <w:tcPr>
            <w:tcW w:w="5670" w:type="dxa"/>
            <w:shd w:val="clear" w:color="auto" w:fill="auto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E4044" w:rsidRPr="0027536D" w:rsidTr="00031E83">
        <w:tc>
          <w:tcPr>
            <w:tcW w:w="3539" w:type="dxa"/>
            <w:shd w:val="clear" w:color="auto" w:fill="auto"/>
            <w:vAlign w:val="center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Gespreksverslag:</w:t>
            </w:r>
          </w:p>
        </w:tc>
        <w:tc>
          <w:tcPr>
            <w:tcW w:w="5670" w:type="dxa"/>
            <w:shd w:val="clear" w:color="auto" w:fill="auto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E4044" w:rsidRPr="0027536D" w:rsidTr="00031E83">
        <w:tc>
          <w:tcPr>
            <w:tcW w:w="3539" w:type="dxa"/>
            <w:shd w:val="clear" w:color="auto" w:fill="auto"/>
            <w:vAlign w:val="center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Organisatorische acties:</w:t>
            </w:r>
          </w:p>
        </w:tc>
        <w:tc>
          <w:tcPr>
            <w:tcW w:w="5670" w:type="dxa"/>
            <w:shd w:val="clear" w:color="auto" w:fill="auto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E4044" w:rsidRPr="0027536D" w:rsidTr="00031E83">
        <w:tc>
          <w:tcPr>
            <w:tcW w:w="3539" w:type="dxa"/>
            <w:shd w:val="clear" w:color="auto" w:fill="auto"/>
            <w:vAlign w:val="center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Inhoudelijke d</w:t>
            </w: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oelen:</w:t>
            </w:r>
          </w:p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1.</w:t>
            </w:r>
          </w:p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2.</w:t>
            </w:r>
          </w:p>
        </w:tc>
      </w:tr>
      <w:tr w:rsidR="005E4044" w:rsidRPr="0027536D" w:rsidTr="00031E83">
        <w:tc>
          <w:tcPr>
            <w:tcW w:w="3539" w:type="dxa"/>
            <w:shd w:val="clear" w:color="auto" w:fill="auto"/>
            <w:vAlign w:val="center"/>
          </w:tcPr>
          <w:p w:rsidR="005E4044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Plan van aanpak</w:t>
            </w: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:</w:t>
            </w:r>
          </w:p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(voor kind, leerkracht, klas, thuis)</w:t>
            </w:r>
          </w:p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1.</w:t>
            </w:r>
          </w:p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2.</w:t>
            </w:r>
          </w:p>
        </w:tc>
      </w:tr>
      <w:tr w:rsidR="005E4044" w:rsidRPr="0027536D" w:rsidTr="00031E83">
        <w:tc>
          <w:tcPr>
            <w:tcW w:w="3539" w:type="dxa"/>
            <w:shd w:val="clear" w:color="auto" w:fill="auto"/>
            <w:vAlign w:val="center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Evaluatie: wanneer, hoe en met wie?</w:t>
            </w:r>
          </w:p>
        </w:tc>
        <w:tc>
          <w:tcPr>
            <w:tcW w:w="5670" w:type="dxa"/>
            <w:shd w:val="clear" w:color="auto" w:fill="auto"/>
          </w:tcPr>
          <w:p w:rsidR="005E4044" w:rsidRPr="0027536D" w:rsidRDefault="005E4044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E4044" w:rsidRDefault="005E404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p w:rsidR="005E4044" w:rsidRPr="001E5746" w:rsidRDefault="005E404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p w:rsidR="00DD280C" w:rsidRPr="001E5746" w:rsidRDefault="00DD280C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p w:rsidR="00DA27DB" w:rsidRDefault="00DA27D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456C4" w:rsidRPr="00127983" w:rsidRDefault="00DA27DB" w:rsidP="00127983">
      <w:pPr>
        <w:spacing w:after="0" w:line="240" w:lineRule="auto"/>
        <w:ind w:right="141"/>
        <w:rPr>
          <w:i/>
          <w:sz w:val="20"/>
          <w:szCs w:val="20"/>
        </w:rPr>
      </w:pPr>
      <w:r>
        <w:rPr>
          <w:b/>
          <w:sz w:val="28"/>
          <w:szCs w:val="28"/>
        </w:rPr>
        <w:lastRenderedPageBreak/>
        <w:t>A</w:t>
      </w:r>
      <w:r w:rsidR="00620EB6">
        <w:rPr>
          <w:b/>
          <w:sz w:val="28"/>
          <w:szCs w:val="28"/>
        </w:rPr>
        <w:t>ANVULLENDE INFORMATIE</w:t>
      </w:r>
    </w:p>
    <w:p w:rsidR="00B456C4" w:rsidRPr="001E5746" w:rsidRDefault="00B456C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e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68"/>
        <w:gridCol w:w="1559"/>
        <w:gridCol w:w="1276"/>
        <w:gridCol w:w="1701"/>
      </w:tblGrid>
      <w:tr w:rsidR="00127983" w:rsidRPr="00447BFC" w:rsidTr="00127983">
        <w:tc>
          <w:tcPr>
            <w:tcW w:w="9209" w:type="dxa"/>
            <w:gridSpan w:val="5"/>
            <w:shd w:val="clear" w:color="auto" w:fill="CCCCCC"/>
          </w:tcPr>
          <w:p w:rsidR="00B456C4" w:rsidRPr="00447BFC" w:rsidRDefault="00ED25FE" w:rsidP="00447BFC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ind w:right="141"/>
              <w:jc w:val="both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EXTERNE INSTANTIES DIE BIJ DE LEERLING BETROKKEN ZIJN (GEWEEST)</w:t>
            </w:r>
          </w:p>
          <w:p w:rsidR="00B456C4" w:rsidRPr="00447BFC" w:rsidRDefault="00B456C4" w:rsidP="00447BFC">
            <w:pPr>
              <w:spacing w:after="0" w:line="240" w:lineRule="auto"/>
              <w:ind w:right="141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456C4" w:rsidRPr="00FE6E3E" w:rsidRDefault="00ED25FE" w:rsidP="00447BFC">
            <w:pPr>
              <w:spacing w:after="0" w:line="240" w:lineRule="auto"/>
              <w:ind w:right="14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6E3E">
              <w:rPr>
                <w:rFonts w:asciiTheme="minorHAnsi" w:hAnsiTheme="minorHAnsi" w:cstheme="minorHAnsi"/>
                <w:sz w:val="20"/>
                <w:szCs w:val="20"/>
              </w:rPr>
              <w:t>Wij geven toestemming voor het opvragen van gegevens en uitwisselen van informatie met de volgende instanties</w:t>
            </w:r>
            <w:r w:rsidR="00447BFC" w:rsidRPr="00FE6E3E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</w:tr>
      <w:tr w:rsidR="00127983" w:rsidRPr="00447BFC" w:rsidTr="00DA27DB">
        <w:tc>
          <w:tcPr>
            <w:tcW w:w="2405" w:type="dxa"/>
            <w:shd w:val="clear" w:color="auto" w:fill="E0E0E0"/>
            <w:vAlign w:val="center"/>
          </w:tcPr>
          <w:p w:rsidR="00B456C4" w:rsidRPr="00447BFC" w:rsidRDefault="00ED25FE" w:rsidP="00447BF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INSTANTIE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B456C4" w:rsidRPr="00447BFC" w:rsidRDefault="00ED25FE" w:rsidP="00447BF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NAAM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447BFC" w:rsidRPr="00447BFC" w:rsidRDefault="00ED25FE" w:rsidP="00447BF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 xml:space="preserve">PERIODE </w:t>
            </w:r>
          </w:p>
          <w:p w:rsidR="00B456C4" w:rsidRPr="00447BFC" w:rsidRDefault="00ED25FE" w:rsidP="00447BF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(VAN-TOT)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B456C4" w:rsidRPr="00447BFC" w:rsidRDefault="00ED25FE" w:rsidP="00447BF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VERSLAG IN DOSSIER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B456C4" w:rsidRPr="00447BFC" w:rsidRDefault="00ED25FE" w:rsidP="00447BF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447BFC">
              <w:rPr>
                <w:rFonts w:asciiTheme="minorHAnsi" w:hAnsiTheme="minorHAnsi" w:cstheme="minorHAnsi"/>
                <w:b/>
              </w:rPr>
              <w:t>Toestemming inzien verslag</w:t>
            </w:r>
          </w:p>
        </w:tc>
      </w:tr>
      <w:tr w:rsidR="00127983" w:rsidRPr="0027536D" w:rsidTr="00DA27DB">
        <w:tc>
          <w:tcPr>
            <w:tcW w:w="2405" w:type="dxa"/>
            <w:vAlign w:val="center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Voorschoolse voorzieningen</w:t>
            </w:r>
          </w:p>
        </w:tc>
        <w:tc>
          <w:tcPr>
            <w:tcW w:w="2268" w:type="dxa"/>
            <w:vAlign w:val="center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  <w:tc>
          <w:tcPr>
            <w:tcW w:w="1701" w:type="dxa"/>
            <w:vAlign w:val="center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</w:tr>
      <w:tr w:rsidR="00127983" w:rsidRPr="0027536D" w:rsidTr="00DA27DB">
        <w:tc>
          <w:tcPr>
            <w:tcW w:w="2405" w:type="dxa"/>
            <w:vAlign w:val="center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SOT (SZO, JGZ, SMW,..)</w:t>
            </w:r>
          </w:p>
        </w:tc>
        <w:tc>
          <w:tcPr>
            <w:tcW w:w="2268" w:type="dxa"/>
            <w:vAlign w:val="center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  <w:tc>
          <w:tcPr>
            <w:tcW w:w="1701" w:type="dxa"/>
            <w:vAlign w:val="center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</w:tr>
      <w:tr w:rsidR="00127983" w:rsidRPr="0027536D" w:rsidTr="00DA27DB">
        <w:tc>
          <w:tcPr>
            <w:tcW w:w="2405" w:type="dxa"/>
            <w:vAlign w:val="center"/>
          </w:tcPr>
          <w:p w:rsidR="00B456C4" w:rsidRPr="0027536D" w:rsidRDefault="00C91DB3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Leerplicht</w:t>
            </w:r>
          </w:p>
        </w:tc>
        <w:tc>
          <w:tcPr>
            <w:tcW w:w="2268" w:type="dxa"/>
            <w:vAlign w:val="center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  <w:tc>
          <w:tcPr>
            <w:tcW w:w="1701" w:type="dxa"/>
            <w:vAlign w:val="center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</w:tr>
      <w:tr w:rsidR="00127983" w:rsidRPr="0027536D" w:rsidTr="00DA27DB">
        <w:tc>
          <w:tcPr>
            <w:tcW w:w="2405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GGD (jeugdarts, jeugdverpleegkundige)</w:t>
            </w:r>
          </w:p>
        </w:tc>
        <w:tc>
          <w:tcPr>
            <w:tcW w:w="2268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  <w:tc>
          <w:tcPr>
            <w:tcW w:w="1701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</w:tr>
      <w:tr w:rsidR="00127983" w:rsidRPr="0027536D" w:rsidTr="00DA27DB">
        <w:tc>
          <w:tcPr>
            <w:tcW w:w="2405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Logopedist</w:t>
            </w:r>
          </w:p>
        </w:tc>
        <w:tc>
          <w:tcPr>
            <w:tcW w:w="2268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  <w:tc>
          <w:tcPr>
            <w:tcW w:w="1701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</w:tr>
      <w:tr w:rsidR="00127983" w:rsidRPr="0027536D" w:rsidTr="00DA27DB">
        <w:tc>
          <w:tcPr>
            <w:tcW w:w="2405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Fysiotherapeut / ergotherapeut</w:t>
            </w:r>
          </w:p>
        </w:tc>
        <w:tc>
          <w:tcPr>
            <w:tcW w:w="2268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  <w:tc>
          <w:tcPr>
            <w:tcW w:w="1701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</w:tr>
      <w:tr w:rsidR="00127983" w:rsidRPr="0027536D" w:rsidTr="00DA27DB">
        <w:tc>
          <w:tcPr>
            <w:tcW w:w="2405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Ziekenhuis</w:t>
            </w:r>
          </w:p>
        </w:tc>
        <w:tc>
          <w:tcPr>
            <w:tcW w:w="2268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  <w:tc>
          <w:tcPr>
            <w:tcW w:w="1701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</w:tr>
      <w:tr w:rsidR="00127983" w:rsidRPr="0027536D" w:rsidTr="00DA27DB">
        <w:tc>
          <w:tcPr>
            <w:tcW w:w="2405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Jeugdhulpverlening</w:t>
            </w:r>
          </w:p>
        </w:tc>
        <w:tc>
          <w:tcPr>
            <w:tcW w:w="2268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  <w:tc>
          <w:tcPr>
            <w:tcW w:w="1701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</w:tr>
      <w:tr w:rsidR="00127983" w:rsidRPr="0027536D" w:rsidTr="00DA27DB">
        <w:tc>
          <w:tcPr>
            <w:tcW w:w="2405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Wijkcoach / consulent / regisseur</w:t>
            </w:r>
          </w:p>
        </w:tc>
        <w:tc>
          <w:tcPr>
            <w:tcW w:w="2268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  <w:tc>
          <w:tcPr>
            <w:tcW w:w="1701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</w:tr>
      <w:tr w:rsidR="00127983" w:rsidRPr="0027536D" w:rsidTr="00DA27DB">
        <w:tc>
          <w:tcPr>
            <w:tcW w:w="2405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Overig 1</w:t>
            </w:r>
          </w:p>
        </w:tc>
        <w:tc>
          <w:tcPr>
            <w:tcW w:w="2268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  <w:tc>
          <w:tcPr>
            <w:tcW w:w="1701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</w:tr>
      <w:tr w:rsidR="00127983" w:rsidRPr="0027536D" w:rsidTr="00DA27DB">
        <w:tc>
          <w:tcPr>
            <w:tcW w:w="2405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Overig 2 </w:t>
            </w:r>
          </w:p>
        </w:tc>
        <w:tc>
          <w:tcPr>
            <w:tcW w:w="2268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  <w:tc>
          <w:tcPr>
            <w:tcW w:w="1701" w:type="dxa"/>
            <w:vAlign w:val="center"/>
          </w:tcPr>
          <w:p w:rsidR="00B776F0" w:rsidRPr="0027536D" w:rsidRDefault="00B776F0" w:rsidP="0027536D">
            <w:pPr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Ja/nee</w:t>
            </w:r>
          </w:p>
        </w:tc>
      </w:tr>
    </w:tbl>
    <w:p w:rsidR="00E87A2A" w:rsidRPr="00127983" w:rsidRDefault="00E87A2A" w:rsidP="00127983">
      <w:pPr>
        <w:ind w:right="141"/>
        <w:rPr>
          <w:b/>
          <w:sz w:val="28"/>
          <w:szCs w:val="28"/>
        </w:rPr>
      </w:pPr>
      <w:r w:rsidRPr="00127983">
        <w:rPr>
          <w:b/>
          <w:sz w:val="28"/>
          <w:szCs w:val="28"/>
        </w:rPr>
        <w:br w:type="page"/>
      </w:r>
    </w:p>
    <w:p w:rsidR="00B456C4" w:rsidRPr="00127983" w:rsidRDefault="00620EB6" w:rsidP="00127983">
      <w:pPr>
        <w:spacing w:after="0" w:line="240" w:lineRule="auto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ONDERTEKENING SCHOOLONDERSTEUNINGSTEAM</w:t>
      </w:r>
      <w:r w:rsidR="00ED25FE" w:rsidRPr="00127983">
        <w:rPr>
          <w:b/>
          <w:sz w:val="28"/>
          <w:szCs w:val="28"/>
        </w:rPr>
        <w:t xml:space="preserve"> (SOT)</w:t>
      </w:r>
    </w:p>
    <w:p w:rsidR="00B456C4" w:rsidRPr="001E5746" w:rsidRDefault="00B456C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f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79"/>
        <w:gridCol w:w="1949"/>
        <w:gridCol w:w="1949"/>
        <w:gridCol w:w="1836"/>
      </w:tblGrid>
      <w:tr w:rsidR="00127983" w:rsidRPr="00447BFC" w:rsidTr="00127983">
        <w:tc>
          <w:tcPr>
            <w:tcW w:w="9209" w:type="dxa"/>
            <w:gridSpan w:val="5"/>
            <w:shd w:val="clear" w:color="auto" w:fill="D9D9D9"/>
          </w:tcPr>
          <w:p w:rsidR="00022564" w:rsidRPr="00447BFC" w:rsidRDefault="00D710DE" w:rsidP="00447BFC">
            <w:pPr>
              <w:spacing w:after="0" w:line="240" w:lineRule="auto"/>
              <w:ind w:right="141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12103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64" w:rsidRPr="00447B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2564" w:rsidRPr="00447BFC">
              <w:rPr>
                <w:rFonts w:asciiTheme="minorHAnsi" w:hAnsiTheme="minorHAnsi" w:cstheme="minorHAnsi"/>
                <w:b/>
              </w:rPr>
              <w:t xml:space="preserve"> </w:t>
            </w:r>
            <w:r w:rsidR="00E87A2A" w:rsidRPr="00447BFC">
              <w:rPr>
                <w:rFonts w:asciiTheme="minorHAnsi" w:hAnsiTheme="minorHAnsi" w:cstheme="minorHAnsi"/>
                <w:b/>
              </w:rPr>
              <w:t xml:space="preserve">Ouders </w:t>
            </w:r>
            <w:r w:rsidR="00022564" w:rsidRPr="00447BFC">
              <w:rPr>
                <w:rFonts w:asciiTheme="minorHAnsi" w:hAnsiTheme="minorHAnsi" w:cstheme="minorHAnsi"/>
                <w:b/>
              </w:rPr>
              <w:t>geven toestemming voor het inbrengen van hun kind</w:t>
            </w:r>
            <w:r w:rsidR="00E87A2A" w:rsidRPr="00447BFC">
              <w:rPr>
                <w:rFonts w:asciiTheme="minorHAnsi" w:hAnsiTheme="minorHAnsi" w:cstheme="minorHAnsi"/>
                <w:b/>
              </w:rPr>
              <w:t xml:space="preserve"> in het SOT.</w:t>
            </w:r>
          </w:p>
          <w:p w:rsidR="00E87A2A" w:rsidRPr="00FE6E3E" w:rsidRDefault="00E87A2A" w:rsidP="00447BFC">
            <w:pPr>
              <w:spacing w:after="0" w:line="240" w:lineRule="auto"/>
              <w:ind w:right="14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6E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 geval van scheiding moeten (beide) ouders/vertegenwoordigers ondertekenen! Als één van beide ouders het gezag over de kinderen heeft, moet een uittreksel van het </w:t>
            </w:r>
            <w:proofErr w:type="spellStart"/>
            <w:r w:rsidRPr="00FE6E3E">
              <w:rPr>
                <w:rFonts w:asciiTheme="minorHAnsi" w:hAnsiTheme="minorHAnsi" w:cstheme="minorHAnsi"/>
                <w:i/>
                <w:sz w:val="20"/>
                <w:szCs w:val="20"/>
              </w:rPr>
              <w:t>gezagsregister</w:t>
            </w:r>
            <w:proofErr w:type="spellEnd"/>
            <w:r w:rsidRPr="00FE6E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bijgevoegd worden. </w:t>
            </w:r>
          </w:p>
          <w:p w:rsidR="00B456C4" w:rsidRPr="00447BFC" w:rsidRDefault="00B456C4" w:rsidP="00447BFC">
            <w:pPr>
              <w:spacing w:after="0" w:line="240" w:lineRule="auto"/>
              <w:ind w:right="141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27983" w:rsidRPr="0027536D" w:rsidTr="00447BFC">
        <w:tc>
          <w:tcPr>
            <w:tcW w:w="1696" w:type="dxa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Naam ouder 1:</w:t>
            </w:r>
          </w:p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Naam ouder 2:</w:t>
            </w:r>
          </w:p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Namens de school:</w:t>
            </w:r>
          </w:p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(Directie)</w:t>
            </w:r>
          </w:p>
        </w:tc>
        <w:tc>
          <w:tcPr>
            <w:tcW w:w="1836" w:type="dxa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Namens de school:</w:t>
            </w:r>
          </w:p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(IB-er)</w:t>
            </w:r>
          </w:p>
        </w:tc>
      </w:tr>
      <w:tr w:rsidR="00127983" w:rsidRPr="0027536D" w:rsidTr="00447BFC">
        <w:tc>
          <w:tcPr>
            <w:tcW w:w="1696" w:type="dxa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Handtekening</w:t>
            </w:r>
          </w:p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36" w:type="dxa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7983" w:rsidRPr="0027536D" w:rsidTr="00447BFC">
        <w:trPr>
          <w:trHeight w:val="506"/>
        </w:trPr>
        <w:tc>
          <w:tcPr>
            <w:tcW w:w="1696" w:type="dxa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Datum ondertekening</w:t>
            </w:r>
          </w:p>
        </w:tc>
        <w:tc>
          <w:tcPr>
            <w:tcW w:w="1779" w:type="dxa"/>
            <w:vAlign w:val="center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456C4" w:rsidRDefault="00B456C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f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245"/>
      </w:tblGrid>
      <w:tr w:rsidR="003F704C" w:rsidRPr="0027536D" w:rsidTr="00031E83">
        <w:tc>
          <w:tcPr>
            <w:tcW w:w="3964" w:type="dxa"/>
          </w:tcPr>
          <w:p w:rsidR="003F704C" w:rsidRPr="0027536D" w:rsidRDefault="003F704C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*Indien het een aanvraag betreft van een leerling van 12 jaar of ouder, dan hiernaast de handtekening door de leerling laten plaatsen </w:t>
            </w: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en de leerling vragen of deze bij de SOT bespreking aansluit.</w:t>
            </w:r>
          </w:p>
        </w:tc>
        <w:tc>
          <w:tcPr>
            <w:tcW w:w="5245" w:type="dxa"/>
          </w:tcPr>
          <w:p w:rsidR="003F704C" w:rsidRPr="0027536D" w:rsidRDefault="003F704C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Datum:</w:t>
            </w:r>
          </w:p>
          <w:p w:rsidR="003F704C" w:rsidRPr="0027536D" w:rsidRDefault="003F704C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Naam leerling:</w:t>
            </w:r>
          </w:p>
          <w:p w:rsidR="003F704C" w:rsidRPr="0027536D" w:rsidRDefault="003F704C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Handtekening leerling:</w:t>
            </w:r>
          </w:p>
          <w:p w:rsidR="003F704C" w:rsidRPr="0027536D" w:rsidRDefault="003F704C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  <w:p w:rsidR="003F704C" w:rsidRPr="0027536D" w:rsidRDefault="003F704C" w:rsidP="00031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</w:tbl>
    <w:p w:rsidR="003F704C" w:rsidRDefault="003F704C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ffff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79"/>
        <w:gridCol w:w="1949"/>
        <w:gridCol w:w="1949"/>
        <w:gridCol w:w="1836"/>
      </w:tblGrid>
      <w:tr w:rsidR="00E14C58" w:rsidRPr="00447BFC" w:rsidTr="00142734">
        <w:tc>
          <w:tcPr>
            <w:tcW w:w="9209" w:type="dxa"/>
            <w:gridSpan w:val="5"/>
            <w:shd w:val="clear" w:color="auto" w:fill="D9D9D9"/>
          </w:tcPr>
          <w:p w:rsidR="00E14C58" w:rsidRPr="00447BFC" w:rsidRDefault="00D710DE" w:rsidP="00142734">
            <w:pPr>
              <w:spacing w:after="0" w:line="240" w:lineRule="auto"/>
              <w:ind w:right="141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1385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58" w:rsidRPr="00447B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4C58" w:rsidRPr="00447BFC">
              <w:rPr>
                <w:rFonts w:asciiTheme="minorHAnsi" w:hAnsiTheme="minorHAnsi" w:cstheme="minorHAnsi"/>
              </w:rPr>
              <w:t xml:space="preserve"> </w:t>
            </w:r>
            <w:r w:rsidR="00E14C58" w:rsidRPr="00FE6E3E">
              <w:rPr>
                <w:rFonts w:asciiTheme="minorHAnsi" w:hAnsiTheme="minorHAnsi" w:cstheme="minorHAnsi"/>
                <w:b/>
              </w:rPr>
              <w:t xml:space="preserve">Ouders geven toestemming voor een psychodiagnostisch onderzoek. </w:t>
            </w:r>
          </w:p>
          <w:p w:rsidR="00E14C58" w:rsidRDefault="00E14C58" w:rsidP="00142734">
            <w:pPr>
              <w:spacing w:after="0" w:line="240" w:lineRule="auto"/>
              <w:ind w:right="14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6E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 geval van scheiding moeten (beide) ouders/vertegenwoordigers ondertekenen! Als één van beide ouders het gezag over de kinderen heeft, moet een uittreksel van het </w:t>
            </w:r>
            <w:proofErr w:type="spellStart"/>
            <w:r w:rsidRPr="00FE6E3E">
              <w:rPr>
                <w:rFonts w:asciiTheme="minorHAnsi" w:hAnsiTheme="minorHAnsi" w:cstheme="minorHAnsi"/>
                <w:i/>
                <w:sz w:val="20"/>
                <w:szCs w:val="20"/>
              </w:rPr>
              <w:t>gezagsregister</w:t>
            </w:r>
            <w:proofErr w:type="spellEnd"/>
            <w:r w:rsidRPr="00FE6E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bijgevoegd worden.</w:t>
            </w:r>
          </w:p>
          <w:p w:rsidR="00696127" w:rsidRPr="00696127" w:rsidRDefault="00696127" w:rsidP="00142734">
            <w:pPr>
              <w:spacing w:after="0" w:line="240" w:lineRule="auto"/>
              <w:ind w:right="14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14C58" w:rsidRPr="0027536D" w:rsidTr="00142734">
        <w:tc>
          <w:tcPr>
            <w:tcW w:w="1696" w:type="dxa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Naam ouder 1:</w:t>
            </w:r>
          </w:p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Naam ouder 2:</w:t>
            </w:r>
          </w:p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Namens de school:</w:t>
            </w:r>
          </w:p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(Directie)</w:t>
            </w:r>
          </w:p>
        </w:tc>
        <w:tc>
          <w:tcPr>
            <w:tcW w:w="1836" w:type="dxa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Namens de school:</w:t>
            </w:r>
          </w:p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(IB-er)</w:t>
            </w:r>
          </w:p>
        </w:tc>
      </w:tr>
      <w:tr w:rsidR="00E14C58" w:rsidRPr="0027536D" w:rsidTr="00142734">
        <w:tc>
          <w:tcPr>
            <w:tcW w:w="1696" w:type="dxa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Handtekening</w:t>
            </w:r>
          </w:p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14C58" w:rsidRPr="0027536D" w:rsidTr="00142734">
        <w:trPr>
          <w:trHeight w:val="506"/>
        </w:trPr>
        <w:tc>
          <w:tcPr>
            <w:tcW w:w="1696" w:type="dxa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sz w:val="20"/>
                <w:szCs w:val="20"/>
              </w:rPr>
              <w:t>Datum ondertekening</w:t>
            </w:r>
          </w:p>
        </w:tc>
        <w:tc>
          <w:tcPr>
            <w:tcW w:w="1779" w:type="dxa"/>
            <w:vAlign w:val="center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4C58" w:rsidRPr="0027536D" w:rsidRDefault="00E14C58" w:rsidP="00142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E14C58" w:rsidRPr="001E5746" w:rsidRDefault="00E14C58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p w:rsidR="00B456C4" w:rsidRPr="00127983" w:rsidRDefault="00B456C4" w:rsidP="00127983">
      <w:pPr>
        <w:spacing w:after="0" w:line="240" w:lineRule="auto"/>
        <w:ind w:right="14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ffff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245"/>
      </w:tblGrid>
      <w:tr w:rsidR="00127983" w:rsidRPr="0027536D" w:rsidTr="00447BFC">
        <w:tc>
          <w:tcPr>
            <w:tcW w:w="3964" w:type="dxa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*Indien het een aanvraag betreft van een leerling van 12 jaar of ouder, dan hiernaast de handtekening door de leerling laten plaatsen </w:t>
            </w:r>
            <w:r w:rsidR="003F704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en leerling vragen of deze bij de terugkoppeling aanwezig wil zijn.</w:t>
            </w:r>
          </w:p>
        </w:tc>
        <w:tc>
          <w:tcPr>
            <w:tcW w:w="5245" w:type="dxa"/>
          </w:tcPr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Datum:</w:t>
            </w:r>
          </w:p>
          <w:p w:rsidR="00022564" w:rsidRPr="0027536D" w:rsidRDefault="0002256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Naam leerling:</w:t>
            </w:r>
          </w:p>
          <w:p w:rsidR="00B456C4" w:rsidRPr="0027536D" w:rsidRDefault="00ED25FE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7536D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Handtekening leerling:</w:t>
            </w:r>
          </w:p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  <w:p w:rsidR="00B456C4" w:rsidRPr="0027536D" w:rsidRDefault="00B456C4" w:rsidP="00275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650"/>
                <w:tab w:val="left" w:pos="3190"/>
              </w:tabs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</w:tr>
    </w:tbl>
    <w:p w:rsidR="00B456C4" w:rsidRDefault="00B456C4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p w:rsidR="0085327F" w:rsidRDefault="0085327F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p w:rsidR="0085327F" w:rsidRDefault="0085327F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p w:rsidR="0085327F" w:rsidRDefault="0085327F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p w:rsidR="0085327F" w:rsidRPr="001E5746" w:rsidRDefault="0085327F" w:rsidP="001E5746">
      <w:pPr>
        <w:spacing w:after="120"/>
        <w:ind w:right="142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7983" w:rsidRPr="00447BFC" w:rsidTr="00127983">
        <w:tc>
          <w:tcPr>
            <w:tcW w:w="9209" w:type="dxa"/>
            <w:shd w:val="clear" w:color="auto" w:fill="D9D9D9" w:themeFill="background1" w:themeFillShade="D9"/>
          </w:tcPr>
          <w:p w:rsidR="00E87A2A" w:rsidRDefault="00E87A2A" w:rsidP="00447BFC">
            <w:pPr>
              <w:spacing w:after="0" w:line="240" w:lineRule="auto"/>
              <w:ind w:right="141"/>
              <w:jc w:val="both"/>
              <w:rPr>
                <w:b/>
              </w:rPr>
            </w:pPr>
            <w:bookmarkStart w:id="3" w:name="_GoBack" w:colFirst="0" w:colLast="0"/>
            <w:r w:rsidRPr="00FE6E3E">
              <w:rPr>
                <w:b/>
              </w:rPr>
              <w:lastRenderedPageBreak/>
              <w:t>TOELICHTING BIJ ONTBREKENDE HANDTEKENING(EN) VAN OUDER(S) / VERZORGER(S)</w:t>
            </w:r>
          </w:p>
          <w:p w:rsidR="00696127" w:rsidRPr="00696127" w:rsidRDefault="00696127" w:rsidP="00447BFC">
            <w:pPr>
              <w:spacing w:after="0" w:line="240" w:lineRule="auto"/>
              <w:ind w:right="141"/>
              <w:jc w:val="both"/>
              <w:rPr>
                <w:b/>
              </w:rPr>
            </w:pPr>
          </w:p>
        </w:tc>
      </w:tr>
      <w:tr w:rsidR="00127983" w:rsidRPr="00447BFC" w:rsidTr="00127983">
        <w:trPr>
          <w:trHeight w:val="1418"/>
        </w:trPr>
        <w:tc>
          <w:tcPr>
            <w:tcW w:w="9209" w:type="dxa"/>
          </w:tcPr>
          <w:p w:rsidR="00E87A2A" w:rsidRPr="00447BFC" w:rsidRDefault="00E87A2A" w:rsidP="00127983">
            <w:pPr>
              <w:spacing w:before="40" w:after="0" w:line="240" w:lineRule="auto"/>
              <w:ind w:right="141"/>
            </w:pPr>
          </w:p>
        </w:tc>
      </w:tr>
      <w:bookmarkEnd w:id="3"/>
    </w:tbl>
    <w:p w:rsidR="00B456C4" w:rsidRPr="00127983" w:rsidRDefault="00B456C4" w:rsidP="00DA27DB">
      <w:pPr>
        <w:spacing w:after="0" w:line="240" w:lineRule="auto"/>
        <w:ind w:right="141"/>
        <w:rPr>
          <w:b/>
          <w:sz w:val="28"/>
          <w:szCs w:val="28"/>
        </w:rPr>
      </w:pPr>
    </w:p>
    <w:sectPr w:rsidR="00B456C4" w:rsidRPr="00127983" w:rsidSect="00DA27DB">
      <w:footerReference w:type="default" r:id="rId10"/>
      <w:headerReference w:type="first" r:id="rId11"/>
      <w:pgSz w:w="11906" w:h="16838"/>
      <w:pgMar w:top="1560" w:right="1274" w:bottom="720" w:left="1418" w:header="851" w:footer="4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DE" w:rsidRDefault="00D710DE">
      <w:pPr>
        <w:spacing w:after="0" w:line="240" w:lineRule="auto"/>
      </w:pPr>
      <w:r>
        <w:separator/>
      </w:r>
    </w:p>
  </w:endnote>
  <w:endnote w:type="continuationSeparator" w:id="0">
    <w:p w:rsidR="00D710DE" w:rsidRDefault="00D7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9D" w:rsidRDefault="00D8079D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D8079D" w:rsidRDefault="00D8079D">
    <w:r w:rsidRPr="00DA27DB">
      <w:rPr>
        <w:sz w:val="18"/>
        <w:szCs w:val="18"/>
      </w:rPr>
      <w:t xml:space="preserve">PAGINA </w:t>
    </w:r>
    <w:r w:rsidRPr="00DA27DB">
      <w:rPr>
        <w:sz w:val="18"/>
        <w:szCs w:val="18"/>
      </w:rPr>
      <w:fldChar w:fldCharType="begin"/>
    </w:r>
    <w:r w:rsidRPr="00DA27DB">
      <w:rPr>
        <w:sz w:val="18"/>
        <w:szCs w:val="18"/>
      </w:rPr>
      <w:instrText>PAGE</w:instrText>
    </w:r>
    <w:r w:rsidRPr="00DA27DB">
      <w:rPr>
        <w:sz w:val="18"/>
        <w:szCs w:val="18"/>
      </w:rPr>
      <w:fldChar w:fldCharType="separate"/>
    </w:r>
    <w:r w:rsidR="00620EB6">
      <w:rPr>
        <w:noProof/>
        <w:sz w:val="18"/>
        <w:szCs w:val="18"/>
      </w:rPr>
      <w:t>11</w:t>
    </w:r>
    <w:r w:rsidRPr="00DA27DB">
      <w:rPr>
        <w:sz w:val="18"/>
        <w:szCs w:val="18"/>
      </w:rPr>
      <w:fldChar w:fldCharType="end"/>
    </w:r>
    <w:r w:rsidRPr="00DA27DB">
      <w:rPr>
        <w:sz w:val="18"/>
        <w:szCs w:val="18"/>
      </w:rPr>
      <w:t xml:space="preserve"> VAN </w:t>
    </w:r>
    <w:r w:rsidRPr="00DA27DB">
      <w:rPr>
        <w:sz w:val="18"/>
        <w:szCs w:val="18"/>
      </w:rPr>
      <w:fldChar w:fldCharType="begin"/>
    </w:r>
    <w:r w:rsidRPr="00DA27DB">
      <w:rPr>
        <w:sz w:val="18"/>
        <w:szCs w:val="18"/>
      </w:rPr>
      <w:instrText>NUMPAGES</w:instrText>
    </w:r>
    <w:r w:rsidRPr="00DA27DB">
      <w:rPr>
        <w:sz w:val="18"/>
        <w:szCs w:val="18"/>
      </w:rPr>
      <w:fldChar w:fldCharType="separate"/>
    </w:r>
    <w:r w:rsidR="00620EB6">
      <w:rPr>
        <w:noProof/>
        <w:sz w:val="18"/>
        <w:szCs w:val="18"/>
      </w:rPr>
      <w:t>11</w:t>
    </w:r>
    <w:r w:rsidRPr="00DA27DB">
      <w:rPr>
        <w:sz w:val="18"/>
        <w:szCs w:val="18"/>
      </w:rPr>
      <w:fldChar w:fldCharType="end"/>
    </w:r>
    <w:r w:rsidR="00DA27DB">
      <w:t xml:space="preserve">        </w:t>
    </w:r>
    <w:r w:rsidR="00DA27DB">
      <w:rPr>
        <w:sz w:val="18"/>
        <w:szCs w:val="18"/>
      </w:rPr>
      <w:t>FORMULIER SCHOOLONDERSTEUNINGSTEAM PMT</w:t>
    </w:r>
    <w:r w:rsidR="00DA27DB">
      <w:t xml:space="preserve">         </w:t>
    </w:r>
    <w:r>
      <w:t xml:space="preserve"> ©</w:t>
    </w:r>
    <w:r>
      <w:rPr>
        <w:sz w:val="18"/>
        <w:szCs w:val="18"/>
      </w:rPr>
      <w:t>PMT/SWV Twente Oost PO/ versie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DE" w:rsidRDefault="00D710DE">
      <w:pPr>
        <w:spacing w:after="0" w:line="240" w:lineRule="auto"/>
      </w:pPr>
      <w:r>
        <w:separator/>
      </w:r>
    </w:p>
  </w:footnote>
  <w:footnote w:type="continuationSeparator" w:id="0">
    <w:p w:rsidR="00D710DE" w:rsidRDefault="00D7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9D" w:rsidRDefault="00447B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5208905</wp:posOffset>
          </wp:positionH>
          <wp:positionV relativeFrom="paragraph">
            <wp:posOffset>7620</wp:posOffset>
          </wp:positionV>
          <wp:extent cx="765175" cy="793750"/>
          <wp:effectExtent l="0" t="0" r="0" b="0"/>
          <wp:wrapSquare wrapText="bothSides" distT="0" distB="0" distL="114300" distR="114300"/>
          <wp:docPr id="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175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3974465</wp:posOffset>
          </wp:positionH>
          <wp:positionV relativeFrom="paragraph">
            <wp:posOffset>8255</wp:posOffset>
          </wp:positionV>
          <wp:extent cx="1149350" cy="787400"/>
          <wp:effectExtent l="0" t="0" r="0" b="0"/>
          <wp:wrapSquare wrapText="bothSides" distT="0" distB="0" distL="114300" distR="114300"/>
          <wp:docPr id="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935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079D">
      <w:rPr>
        <w:color w:val="000000"/>
      </w:rPr>
      <w:t>Versie 202</w:t>
    </w:r>
    <w:r w:rsidR="00136347">
      <w:rPr>
        <w:color w:val="000000"/>
      </w:rPr>
      <w:t>31209</w:t>
    </w:r>
  </w:p>
  <w:p w:rsidR="00D8079D" w:rsidRDefault="00D807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8D2"/>
    <w:multiLevelType w:val="multilevel"/>
    <w:tmpl w:val="CCA42B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794B89"/>
    <w:multiLevelType w:val="multilevel"/>
    <w:tmpl w:val="355687B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A905DB"/>
    <w:multiLevelType w:val="multilevel"/>
    <w:tmpl w:val="CAE41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A60BA0"/>
    <w:multiLevelType w:val="multilevel"/>
    <w:tmpl w:val="43C068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6D54FE"/>
    <w:multiLevelType w:val="hybridMultilevel"/>
    <w:tmpl w:val="D9900B72"/>
    <w:lvl w:ilvl="0" w:tplc="08E6A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482B"/>
    <w:multiLevelType w:val="multilevel"/>
    <w:tmpl w:val="9E802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1B43EA"/>
    <w:multiLevelType w:val="multilevel"/>
    <w:tmpl w:val="4D9E24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1D34E3B"/>
    <w:multiLevelType w:val="multilevel"/>
    <w:tmpl w:val="F208D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B336C7"/>
    <w:multiLevelType w:val="multilevel"/>
    <w:tmpl w:val="4CE6A18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CF1E0E"/>
    <w:multiLevelType w:val="multilevel"/>
    <w:tmpl w:val="69FC5CD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2629AD"/>
    <w:multiLevelType w:val="hybridMultilevel"/>
    <w:tmpl w:val="D9900B72"/>
    <w:lvl w:ilvl="0" w:tplc="08E6A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E1B55"/>
    <w:multiLevelType w:val="multilevel"/>
    <w:tmpl w:val="6C2070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6E7442"/>
    <w:multiLevelType w:val="hybridMultilevel"/>
    <w:tmpl w:val="A92ECE84"/>
    <w:lvl w:ilvl="0" w:tplc="5AA02C90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03EC"/>
    <w:multiLevelType w:val="multilevel"/>
    <w:tmpl w:val="38A0CB0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C4"/>
    <w:rsid w:val="00001D58"/>
    <w:rsid w:val="00022564"/>
    <w:rsid w:val="00053FE3"/>
    <w:rsid w:val="000555AF"/>
    <w:rsid w:val="000A4798"/>
    <w:rsid w:val="000B1494"/>
    <w:rsid w:val="000B279F"/>
    <w:rsid w:val="000C0FC1"/>
    <w:rsid w:val="000F783D"/>
    <w:rsid w:val="00127983"/>
    <w:rsid w:val="00136347"/>
    <w:rsid w:val="0018053A"/>
    <w:rsid w:val="001B0457"/>
    <w:rsid w:val="001D5A2D"/>
    <w:rsid w:val="001E5746"/>
    <w:rsid w:val="00265034"/>
    <w:rsid w:val="002709F8"/>
    <w:rsid w:val="0027536D"/>
    <w:rsid w:val="00296A73"/>
    <w:rsid w:val="00311411"/>
    <w:rsid w:val="003F704C"/>
    <w:rsid w:val="00401D4C"/>
    <w:rsid w:val="00402E52"/>
    <w:rsid w:val="00410AEE"/>
    <w:rsid w:val="00433C73"/>
    <w:rsid w:val="00447BFC"/>
    <w:rsid w:val="004A2F5B"/>
    <w:rsid w:val="004C56DB"/>
    <w:rsid w:val="004D724B"/>
    <w:rsid w:val="004E1796"/>
    <w:rsid w:val="00506464"/>
    <w:rsid w:val="005600BE"/>
    <w:rsid w:val="00590E65"/>
    <w:rsid w:val="005E4044"/>
    <w:rsid w:val="005F7D2A"/>
    <w:rsid w:val="00620EB6"/>
    <w:rsid w:val="00653FF4"/>
    <w:rsid w:val="0066086F"/>
    <w:rsid w:val="00684B45"/>
    <w:rsid w:val="00696127"/>
    <w:rsid w:val="006B1021"/>
    <w:rsid w:val="006C0787"/>
    <w:rsid w:val="006D2613"/>
    <w:rsid w:val="006E29B7"/>
    <w:rsid w:val="00810E7A"/>
    <w:rsid w:val="008206FA"/>
    <w:rsid w:val="0085327F"/>
    <w:rsid w:val="00876BF3"/>
    <w:rsid w:val="00885945"/>
    <w:rsid w:val="008F7B81"/>
    <w:rsid w:val="0092413C"/>
    <w:rsid w:val="00961923"/>
    <w:rsid w:val="009818E1"/>
    <w:rsid w:val="009B1F08"/>
    <w:rsid w:val="00A13AB7"/>
    <w:rsid w:val="00B40D74"/>
    <w:rsid w:val="00B456C4"/>
    <w:rsid w:val="00B56ACA"/>
    <w:rsid w:val="00B776F0"/>
    <w:rsid w:val="00BC2CB5"/>
    <w:rsid w:val="00C22200"/>
    <w:rsid w:val="00C71190"/>
    <w:rsid w:val="00C809BE"/>
    <w:rsid w:val="00C86CF4"/>
    <w:rsid w:val="00C878D0"/>
    <w:rsid w:val="00C91DB3"/>
    <w:rsid w:val="00CB1DB0"/>
    <w:rsid w:val="00D710DE"/>
    <w:rsid w:val="00D8079D"/>
    <w:rsid w:val="00DA27DB"/>
    <w:rsid w:val="00DD1AB3"/>
    <w:rsid w:val="00DD280C"/>
    <w:rsid w:val="00DD45DF"/>
    <w:rsid w:val="00DE7FB6"/>
    <w:rsid w:val="00E0367D"/>
    <w:rsid w:val="00E14C58"/>
    <w:rsid w:val="00E271FE"/>
    <w:rsid w:val="00E43FED"/>
    <w:rsid w:val="00E51FE0"/>
    <w:rsid w:val="00E8176F"/>
    <w:rsid w:val="00E87A2A"/>
    <w:rsid w:val="00E91ED0"/>
    <w:rsid w:val="00EB02AA"/>
    <w:rsid w:val="00EB7C0F"/>
    <w:rsid w:val="00ED25FE"/>
    <w:rsid w:val="00EE5902"/>
    <w:rsid w:val="00EE61D6"/>
    <w:rsid w:val="00EF257F"/>
    <w:rsid w:val="00F924EE"/>
    <w:rsid w:val="00F9638B"/>
    <w:rsid w:val="00FA1301"/>
    <w:rsid w:val="00FC2B95"/>
    <w:rsid w:val="00FD56D6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301F4"/>
  <w15:docId w15:val="{B0E7226A-D9C6-45F2-9463-3DE71DB7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2D0"/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E625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1A74B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/>
      <w:b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6F2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link w:val="Kop1"/>
    <w:uiPriority w:val="99"/>
    <w:locked/>
    <w:rsid w:val="00E625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sid w:val="001A74B9"/>
    <w:rPr>
      <w:rFonts w:ascii="Comic Sans MS" w:hAnsi="Comic Sans MS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1A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1A74B9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1A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semiHidden/>
    <w:locked/>
    <w:rsid w:val="001A74B9"/>
    <w:rPr>
      <w:rFonts w:cs="Times New Roman"/>
    </w:rPr>
  </w:style>
  <w:style w:type="table" w:styleId="Tabelraster">
    <w:name w:val="Table Grid"/>
    <w:basedOn w:val="Standaardtabel"/>
    <w:uiPriority w:val="39"/>
    <w:rsid w:val="0012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07A3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rsid w:val="00F96D41"/>
    <w:pPr>
      <w:spacing w:after="120"/>
    </w:pPr>
  </w:style>
  <w:style w:type="character" w:customStyle="1" w:styleId="PlattetekstChar">
    <w:name w:val="Platte tekst Char"/>
    <w:link w:val="Plattetekst"/>
    <w:uiPriority w:val="99"/>
    <w:locked/>
    <w:rsid w:val="004B296D"/>
    <w:rPr>
      <w:rFonts w:cs="Times New Roman"/>
      <w:lang w:eastAsia="en-US"/>
    </w:rPr>
  </w:style>
  <w:style w:type="character" w:styleId="Hyperlink">
    <w:name w:val="Hyperlink"/>
    <w:uiPriority w:val="99"/>
    <w:rsid w:val="00BF396A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619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775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41D5C"/>
    <w:rPr>
      <w:color w:val="808080"/>
    </w:rPr>
  </w:style>
  <w:style w:type="table" w:customStyle="1" w:styleId="Tabelraster1">
    <w:name w:val="Tabelraster1"/>
    <w:basedOn w:val="Standaardtabel"/>
    <w:next w:val="Tabelraster"/>
    <w:rsid w:val="00B56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B56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65325"/>
    <w:rPr>
      <w:rFonts w:ascii="Arial" w:eastAsiaTheme="minorHAnsi" w:hAnsi="Arial" w:cstheme="minorBidi"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6F29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customStyle="1" w:styleId="Tabelraster3">
    <w:name w:val="Tabelraster3"/>
    <w:basedOn w:val="Standaardtabel"/>
    <w:next w:val="Tabelraster"/>
    <w:uiPriority w:val="39"/>
    <w:rsid w:val="006F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4631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3K1Hidq6PO0sCb9M0QqUzZSqtw==">AMUW2mWzcV/I/x17k2Hp56a5jKAVwzPKqS2qRfm60Cd0S+8bX0hya0/W3Tn0SZUuxsBgblayptcegq6UXUyvyQStRZopjHDHVnvC9Ta0JGBTEfthVdKPW9nb68Ih/8cHf+igQi2t/WF9XsdKyGkOyCRETihoxTwZpgrmxSOmbEstQ7f4VK0CD9tUN2IyX79GhFyu4EFTIcwBmIZ9dBTekI2N6B53gXTR7z/MkJ5zjv1V3Q5owg8QgwoDeN3A1Y0XxfO5+ULFqmCXmAizMzH5bCIqDtqb2H+FeblnqmD+16IWaHJZaH84i60mZOwkphWrSdjfNB1dk1FAr2NH1LVGOAxp0qYloJFWbB5X5wneDJglsh9+EnVNyb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16" ma:contentTypeDescription="Een nieuw document maken." ma:contentTypeScope="" ma:versionID="a3a2dc9a6b9cbbfbb66c47ab8168073c">
  <xsd:schema xmlns:xsd="http://www.w3.org/2001/XMLSchema" xmlns:xs="http://www.w3.org/2001/XMLSchema" xmlns:p="http://schemas.microsoft.com/office/2006/metadata/properties" xmlns:ns2="b588860d-3f7f-45c1-b6d4-90191e3c07a7" xmlns:ns3="d592e27d-fc65-461b-9f25-f5eb36b1454d" targetNamespace="http://schemas.microsoft.com/office/2006/metadata/properties" ma:root="true" ma:fieldsID="5aaf159b39995618d2265f9b794f89eb" ns2:_="" ns3:_="">
    <xsd:import namespace="b588860d-3f7f-45c1-b6d4-90191e3c07a7"/>
    <xsd:import namespace="d592e27d-fc65-461b-9f25-f5eb36b14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770f20-e0c5-40b8-8536-d942dcc48d88}" ma:internalName="TaxCatchAll" ma:showField="CatchAllData" ma:web="b588860d-3f7f-45c1-b6d4-90191e3c0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e27d-fc65-461b-9f25-f5eb36b14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bd8355b-8db9-443f-bd18-f033d689d4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9C21D1-857B-4199-B647-0C7EBC794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860d-3f7f-45c1-b6d4-90191e3c07a7"/>
    <ds:schemaRef ds:uri="d592e27d-fc65-461b-9f25-f5eb36b1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4990E-0110-4A65-8186-B5B12647B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1304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Benneker</dc:creator>
  <cp:lastModifiedBy>Kristel Schellings</cp:lastModifiedBy>
  <cp:revision>3</cp:revision>
  <dcterms:created xsi:type="dcterms:W3CDTF">2023-09-12T13:59:00Z</dcterms:created>
  <dcterms:modified xsi:type="dcterms:W3CDTF">2023-09-12T14:07:00Z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  <property fmtid="{D5CDD505-2E9C-101B-9397-08002B2CF9AE}" pid="3" name="MediaServiceImageTags">
    <vt:lpwstr/>
  </property>
</Properties>
</file>